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B3" w:rsidRPr="007F15B3" w:rsidRDefault="007F15B3">
      <w:pPr>
        <w:rPr>
          <w:b/>
        </w:rPr>
      </w:pPr>
      <w:r w:rsidRPr="007F15B3">
        <w:rPr>
          <w:b/>
        </w:rPr>
        <w:t>6. 4. 2020 Dopolnilni pouk</w:t>
      </w:r>
    </w:p>
    <w:p w:rsidR="007F15B3" w:rsidRDefault="007F15B3"/>
    <w:p w:rsidR="007F15B3" w:rsidRDefault="007F15B3">
      <w:r>
        <w:t xml:space="preserve">Pozdravljeni, </w:t>
      </w:r>
    </w:p>
    <w:p w:rsidR="007F15B3" w:rsidRDefault="007F15B3">
      <w:r>
        <w:t xml:space="preserve">Pošiljam spletne povezave za </w:t>
      </w:r>
      <w:r w:rsidR="00C044D2">
        <w:t xml:space="preserve">bralno razumevanje. Pri vsaki vaji preberi besedilo, nato klikni vijolične gumbe z vajami, ki jih najdeš pod besedilom. </w:t>
      </w:r>
    </w:p>
    <w:p w:rsidR="007F15B3" w:rsidRDefault="007F15B3"/>
    <w:p w:rsidR="007F15B3" w:rsidRDefault="007F15B3">
      <w:r>
        <w:t xml:space="preserve">Uspešno delo želim, </w:t>
      </w:r>
    </w:p>
    <w:p w:rsidR="007F15B3" w:rsidRDefault="007F15B3">
      <w:r>
        <w:t xml:space="preserve">Polona Rozman </w:t>
      </w:r>
    </w:p>
    <w:p w:rsidR="007F15B3" w:rsidRDefault="007F15B3"/>
    <w:p w:rsidR="00C044D2" w:rsidRPr="00C044D2" w:rsidRDefault="00C044D2">
      <w:pPr>
        <w:rPr>
          <w:b/>
        </w:rPr>
      </w:pPr>
      <w:proofErr w:type="spellStart"/>
      <w:r w:rsidRPr="00C044D2">
        <w:rPr>
          <w:b/>
        </w:rPr>
        <w:t>Extreme</w:t>
      </w:r>
      <w:proofErr w:type="spellEnd"/>
      <w:r w:rsidRPr="00C044D2">
        <w:rPr>
          <w:b/>
        </w:rPr>
        <w:t xml:space="preserve"> </w:t>
      </w:r>
      <w:proofErr w:type="spellStart"/>
      <w:r w:rsidRPr="00C044D2">
        <w:rPr>
          <w:b/>
        </w:rPr>
        <w:t>world</w:t>
      </w:r>
      <w:proofErr w:type="spellEnd"/>
      <w:r w:rsidRPr="00C044D2">
        <w:rPr>
          <w:b/>
        </w:rPr>
        <w:t xml:space="preserve"> </w:t>
      </w:r>
      <w:proofErr w:type="spellStart"/>
      <w:r w:rsidRPr="00C044D2">
        <w:rPr>
          <w:b/>
        </w:rPr>
        <w:t>quiz</w:t>
      </w:r>
      <w:proofErr w:type="spellEnd"/>
      <w:r w:rsidRPr="00C044D2">
        <w:rPr>
          <w:b/>
        </w:rPr>
        <w:t>:</w:t>
      </w:r>
    </w:p>
    <w:p w:rsidR="00C044D2" w:rsidRDefault="00C044D2">
      <w:hyperlink r:id="rId4" w:history="1">
        <w:r w:rsidRPr="00C044D2">
          <w:rPr>
            <w:color w:val="0000FF"/>
            <w:u w:val="single"/>
          </w:rPr>
          <w:t>https://learnenglishteens.britishcouncil.org/skills/reading/elementary-a2-reading/about-earth</w:t>
        </w:r>
      </w:hyperlink>
    </w:p>
    <w:p w:rsidR="00C044D2" w:rsidRPr="00C044D2" w:rsidRDefault="00C044D2">
      <w:pPr>
        <w:rPr>
          <w:b/>
        </w:rPr>
      </w:pPr>
      <w:r w:rsidRPr="00C044D2">
        <w:rPr>
          <w:b/>
        </w:rPr>
        <w:t xml:space="preserve">7 </w:t>
      </w:r>
      <w:proofErr w:type="spellStart"/>
      <w:r w:rsidRPr="00C044D2">
        <w:rPr>
          <w:b/>
        </w:rPr>
        <w:t>tips</w:t>
      </w:r>
      <w:proofErr w:type="spellEnd"/>
      <w:r w:rsidRPr="00C044D2">
        <w:rPr>
          <w:b/>
        </w:rPr>
        <w:t xml:space="preserve"> </w:t>
      </w:r>
      <w:proofErr w:type="spellStart"/>
      <w:r w:rsidRPr="00C044D2">
        <w:rPr>
          <w:b/>
        </w:rPr>
        <w:t>for</w:t>
      </w:r>
      <w:proofErr w:type="spellEnd"/>
      <w:r w:rsidRPr="00C044D2">
        <w:rPr>
          <w:b/>
        </w:rPr>
        <w:t xml:space="preserve"> a </w:t>
      </w:r>
      <w:proofErr w:type="spellStart"/>
      <w:r w:rsidRPr="00C044D2">
        <w:rPr>
          <w:b/>
        </w:rPr>
        <w:t>tidy</w:t>
      </w:r>
      <w:proofErr w:type="spellEnd"/>
      <w:r w:rsidRPr="00C044D2">
        <w:rPr>
          <w:b/>
        </w:rPr>
        <w:t xml:space="preserve"> desk</w:t>
      </w:r>
    </w:p>
    <w:p w:rsidR="00C044D2" w:rsidRDefault="00C044D2">
      <w:hyperlink r:id="rId5" w:history="1">
        <w:r w:rsidRPr="00C044D2">
          <w:rPr>
            <w:color w:val="0000FF"/>
            <w:u w:val="single"/>
          </w:rPr>
          <w:t>https://learnenglishteens.britishcouncil.org/skills/reading/elementary-a2-reading/7-tips-tidy-desk</w:t>
        </w:r>
      </w:hyperlink>
    </w:p>
    <w:p w:rsidR="00C044D2" w:rsidRDefault="00C044D2"/>
    <w:p w:rsidR="00C044D2" w:rsidRDefault="00C044D2"/>
    <w:p w:rsidR="00C044D2" w:rsidRDefault="00C044D2">
      <w:r>
        <w:t xml:space="preserve">Se še spomniš </w:t>
      </w:r>
      <w:r w:rsidRPr="00C044D2">
        <w:rPr>
          <w:b/>
        </w:rPr>
        <w:t>nepravilnih glagolov?</w:t>
      </w:r>
      <w:r>
        <w:t xml:space="preserve"> Tukaj sta dve vaji za osvežitev spomina:</w:t>
      </w:r>
    </w:p>
    <w:p w:rsidR="00C044D2" w:rsidRDefault="00C044D2"/>
    <w:p w:rsidR="00C044D2" w:rsidRDefault="00C044D2">
      <w:r>
        <w:t xml:space="preserve">V  prvi nalogi v preglednici </w:t>
      </w:r>
      <w:bookmarkStart w:id="0" w:name="_GoBack"/>
      <w:bookmarkEnd w:id="0"/>
      <w:r>
        <w:t>iščeš 1. obliko glagola, ki je zapisan na desni strani preglednice:</w:t>
      </w:r>
    </w:p>
    <w:p w:rsidR="00C044D2" w:rsidRDefault="00C044D2">
      <w:hyperlink r:id="rId6" w:history="1">
        <w:r w:rsidRPr="00C044D2">
          <w:rPr>
            <w:color w:val="0000FF"/>
            <w:u w:val="single"/>
          </w:rPr>
          <w:t>https://www.educaplay.com/learning-resources/5740916-simple_past.html</w:t>
        </w:r>
      </w:hyperlink>
    </w:p>
    <w:p w:rsidR="00C044D2" w:rsidRDefault="00C044D2">
      <w:r>
        <w:t>in pa še spomin z nepravilnimi glagoli:</w:t>
      </w:r>
    </w:p>
    <w:p w:rsidR="00C044D2" w:rsidRDefault="00C044D2">
      <w:hyperlink r:id="rId7" w:history="1">
        <w:r w:rsidRPr="00C044D2">
          <w:rPr>
            <w:color w:val="0000FF"/>
            <w:u w:val="single"/>
          </w:rPr>
          <w:t>https://www.educaplay.com/learning-resources/5740462-irregular_verbs.html</w:t>
        </w:r>
      </w:hyperlink>
    </w:p>
    <w:sectPr w:rsidR="00C04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23"/>
    <w:rsid w:val="00336A23"/>
    <w:rsid w:val="00645232"/>
    <w:rsid w:val="007F15B3"/>
    <w:rsid w:val="00C0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0FAA"/>
  <w15:chartTrackingRefBased/>
  <w15:docId w15:val="{C7D1446F-4E5C-4010-84E4-3D15F696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36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ducaplay.com/learning-resources/5740462-irregular_verb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ucaplay.com/learning-resources/5740916-simple_past.html" TargetMode="External"/><Relationship Id="rId5" Type="http://schemas.openxmlformats.org/officeDocument/2006/relationships/hyperlink" Target="https://learnenglishteens.britishcouncil.org/skills/reading/elementary-a2-reading/7-tips-tidy-desk" TargetMode="External"/><Relationship Id="rId4" Type="http://schemas.openxmlformats.org/officeDocument/2006/relationships/hyperlink" Target="https://learnenglishteens.britishcouncil.org/skills/reading/elementary-a2-reading/about-eart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2020-05-12T08:24:00Z</dcterms:created>
  <dcterms:modified xsi:type="dcterms:W3CDTF">2020-05-12T08:24:00Z</dcterms:modified>
</cp:coreProperties>
</file>