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54049B">
        <w:rPr>
          <w:rFonts w:cstheme="minorHAnsi"/>
          <w:sz w:val="24"/>
          <w:szCs w:val="24"/>
        </w:rPr>
        <w:t>23</w:t>
      </w:r>
      <w:r w:rsidR="00FD5203">
        <w:rPr>
          <w:rFonts w:cstheme="minorHAnsi"/>
          <w:sz w:val="24"/>
          <w:szCs w:val="24"/>
        </w:rPr>
        <w:t>.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54049B">
        <w:rPr>
          <w:rFonts w:cstheme="minorHAnsi"/>
          <w:sz w:val="24"/>
          <w:szCs w:val="24"/>
        </w:rPr>
        <w:t xml:space="preserve"> 28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96D19">
        <w:rPr>
          <w:rFonts w:cstheme="minorHAnsi"/>
          <w:sz w:val="24"/>
          <w:szCs w:val="24"/>
        </w:rPr>
        <w:t>Vzdržljivostni tek in preskakovanje kolebnice</w:t>
      </w:r>
      <w:r w:rsidR="0054049B">
        <w:rPr>
          <w:rFonts w:cstheme="minorHAnsi"/>
          <w:sz w:val="24"/>
          <w:szCs w:val="24"/>
        </w:rPr>
        <w:t xml:space="preserve"> -preverjanje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996D19" w:rsidRDefault="00FD5203" w:rsidP="00FD5203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="00996D19">
        <w:rPr>
          <w:sz w:val="24"/>
          <w:szCs w:val="24"/>
        </w:rPr>
        <w:t xml:space="preserve">  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54049B" w:rsidRDefault="0054049B">
      <w:pPr>
        <w:rPr>
          <w:rFonts w:cstheme="minorHAnsi"/>
          <w:color w:val="FF0000"/>
          <w:sz w:val="24"/>
          <w:szCs w:val="24"/>
        </w:rPr>
      </w:pPr>
    </w:p>
    <w:p w:rsidR="0054049B" w:rsidRPr="0054049B" w:rsidRDefault="0054049B">
      <w:pP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Pozdravljeni učenci in učenke!</w:t>
      </w:r>
    </w:p>
    <w:p w:rsidR="00FD5203" w:rsidRPr="0054049B" w:rsidRDefault="005D0BFF" w:rsidP="0054049B">
      <w:pPr>
        <w:jc w:val="both"/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Danes bo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topel sončen</w:t>
      </w:r>
      <w:r w:rsidR="00FD5203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dan, zato 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boste vadili zunaj. </w:t>
      </w:r>
      <w:r w:rsidR="0054049B" w:rsidRPr="0054049B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Preverjali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boste svoje znanje </w:t>
      </w:r>
      <w:r w:rsidR="0054049B" w:rsidRPr="0054049B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preskakovanja kolebnice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54049B" w:rsidRPr="0054049B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vzdržljivostnega teka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Preskakovanje kolebnice bo pri ocenjevanju prineslo eno oceno, vzdržljivostni tek pa še drugo oceno. 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vadbo potrebujete kolebnico ali kakšno debelejšo vrv, da boste lahko izvajali različne poskoke s kolebnico. Tek lahko izvedete tudi popoldne v gozdu ali makadamski poti, kjer ni ljudi. Potrebovali boste tudi uro za merjenje časa ali štoparico.</w:t>
      </w:r>
      <w:r w:rsidR="00DF722C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0B09" w:rsidRDefault="00610B09">
      <w:pPr>
        <w:rPr>
          <w:rFonts w:cstheme="minorHAnsi"/>
          <w:sz w:val="24"/>
          <w:szCs w:val="24"/>
        </w:rPr>
      </w:pPr>
    </w:p>
    <w:p w:rsidR="00040FBF" w:rsidRDefault="00040FBF" w:rsidP="00040FB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PO PRESKAKOVANJU KOLEBNICE IN</w:t>
      </w:r>
      <w:r>
        <w:rPr>
          <w:b/>
          <w:color w:val="C00000"/>
          <w:sz w:val="28"/>
          <w:szCs w:val="28"/>
        </w:rPr>
        <w:t xml:space="preserve"> OPRAVLJENEM TEKU MI BOSTE </w:t>
      </w:r>
      <w:r w:rsidRPr="008A576B">
        <w:rPr>
          <w:b/>
          <w:color w:val="C00000"/>
          <w:sz w:val="28"/>
          <w:szCs w:val="28"/>
          <w:u w:val="single"/>
        </w:rPr>
        <w:t>OBVEZNO</w:t>
      </w:r>
      <w:r>
        <w:rPr>
          <w:b/>
          <w:color w:val="C00000"/>
          <w:sz w:val="28"/>
          <w:szCs w:val="28"/>
        </w:rPr>
        <w:t xml:space="preserve"> POSLALI POVRATNO INFORMACIJO O TEM KAKO STE BILI USPEŠNI. TO STORITE PO EASISTENTU ALI NA E NASLOV </w:t>
      </w:r>
      <w:r w:rsidRPr="009D19A0">
        <w:rPr>
          <w:b/>
          <w:i/>
          <w:color w:val="C00000"/>
          <w:sz w:val="32"/>
          <w:szCs w:val="32"/>
          <w:u w:val="single"/>
        </w:rPr>
        <w:t>bostjan.srovin@ostpavcka.si</w:t>
      </w:r>
      <w:r>
        <w:rPr>
          <w:b/>
          <w:color w:val="C00000"/>
          <w:sz w:val="28"/>
          <w:szCs w:val="28"/>
        </w:rPr>
        <w:t xml:space="preserve">. ČE POVRATNE INFORMACIJE NE BOM DOBIL, </w:t>
      </w:r>
      <w:r>
        <w:rPr>
          <w:b/>
          <w:color w:val="C00000"/>
          <w:sz w:val="28"/>
          <w:szCs w:val="28"/>
        </w:rPr>
        <w:t xml:space="preserve">BOM MORAL O TEM OBVESTITI </w:t>
      </w:r>
      <w:r>
        <w:rPr>
          <w:b/>
          <w:color w:val="C00000"/>
          <w:sz w:val="28"/>
          <w:szCs w:val="28"/>
        </w:rPr>
        <w:t>STARŠE.</w:t>
      </w:r>
    </w:p>
    <w:p w:rsidR="00040FBF" w:rsidRPr="00040FBF" w:rsidRDefault="00040FBF" w:rsidP="00040FBF">
      <w:pPr>
        <w:jc w:val="center"/>
        <w:rPr>
          <w:rFonts w:cstheme="minorHAnsi"/>
          <w:b/>
          <w:i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0FBF">
        <w:rPr>
          <w:rFonts w:cstheme="minorHAnsi"/>
          <w:b/>
          <w:i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PRED ZAČETKOM PREVERJANJA ZNANJA, SI DOBRO OGLEJTE NAVODILA ZA OCENJEVANJE PREVERJANJA PRESKAKOVANJA KOLEBNICE IN VZDRŽLJIVOSTNEGA TEKA. TE OCENE VAM BODO V POMOČ IN ORIENTACIJO, KAO DOBRO STE OSVOJILI TEHNIKO PRESKAKOVANJA IN KAKO STE VZDRŽLJIVI PRI TEKU.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996D19" w:rsidRPr="00AD739A" w:rsidRDefault="00996D19" w:rsidP="00996D19">
            <w:pPr>
              <w:rPr>
                <w:rFonts w:cstheme="minorHAnsi"/>
                <w:b/>
                <w:sz w:val="24"/>
                <w:szCs w:val="24"/>
              </w:rPr>
            </w:pPr>
            <w:r w:rsidRPr="00AD739A">
              <w:rPr>
                <w:rFonts w:cstheme="minorHAnsi"/>
                <w:b/>
                <w:sz w:val="24"/>
                <w:szCs w:val="24"/>
              </w:rPr>
              <w:t xml:space="preserve">UVODNI DEL: </w:t>
            </w:r>
          </w:p>
          <w:p w:rsidR="00610B09" w:rsidRPr="00996D19" w:rsidRDefault="00AD739A" w:rsidP="00996D19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0B09" w:rsidRPr="00996D19">
              <w:rPr>
                <w:rFonts w:cstheme="minorHAnsi"/>
                <w:sz w:val="24"/>
                <w:szCs w:val="24"/>
              </w:rPr>
              <w:t xml:space="preserve"> minut </w:t>
            </w:r>
            <w:r w:rsidR="00996D19" w:rsidRPr="00996D19">
              <w:rPr>
                <w:rFonts w:cstheme="minorHAnsi"/>
                <w:sz w:val="24"/>
                <w:szCs w:val="24"/>
              </w:rPr>
              <w:t>nordijske hoje</w:t>
            </w:r>
            <w:r w:rsidR="00610B09" w:rsidRPr="00996D19">
              <w:rPr>
                <w:rFonts w:cstheme="minorHAnsi"/>
                <w:sz w:val="24"/>
                <w:szCs w:val="24"/>
              </w:rPr>
              <w:t>.</w:t>
            </w:r>
            <w:r w:rsidR="00996D19" w:rsidRPr="00996D19">
              <w:rPr>
                <w:rFonts w:cstheme="minorHAnsi"/>
                <w:sz w:val="24"/>
                <w:szCs w:val="24"/>
              </w:rPr>
              <w:t xml:space="preserve"> Lahko tudi samo hitra hoja ali tek v pogovornem tempu.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AD739A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57FCD" w:rsidRPr="00797A25">
              <w:rPr>
                <w:rFonts w:cstheme="minorHAnsi"/>
                <w:sz w:val="24"/>
                <w:szCs w:val="24"/>
              </w:rPr>
              <w:t>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diagonal) lahko naredite tudi pozneje, notri</w:t>
            </w:r>
            <w:r>
              <w:rPr>
                <w:rFonts w:cstheme="minorHAnsi"/>
                <w:sz w:val="24"/>
                <w:szCs w:val="24"/>
              </w:rPr>
              <w:t xml:space="preserve"> ali zunaj na ustrezni podlagi</w:t>
            </w:r>
            <w:r w:rsidR="00357FCD" w:rsidRPr="00797A2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8100F4" w:rsidRDefault="00FD5203">
            <w:pPr>
              <w:rPr>
                <w:rFonts w:cstheme="minorHAnsi"/>
                <w:b/>
                <w:sz w:val="24"/>
                <w:szCs w:val="24"/>
              </w:rPr>
            </w:pPr>
            <w:r w:rsidRPr="008100F4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370BFC" w:rsidRPr="000A0534" w:rsidRDefault="00AD739A" w:rsidP="000A0534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PRVI DEL</w:t>
            </w:r>
            <w:r w:rsidR="000A0534" w:rsidRPr="000A0534">
              <w:rPr>
                <w:rFonts w:cstheme="minorHAnsi"/>
                <w:sz w:val="28"/>
                <w:szCs w:val="28"/>
              </w:rPr>
              <w:t>: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="000A0534" w:rsidRPr="000A053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39A" w:rsidRDefault="00AD739A" w:rsidP="00E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PREVERJANJE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="00996D19">
              <w:rPr>
                <w:rFonts w:cstheme="minorHAnsi"/>
                <w:sz w:val="28"/>
                <w:szCs w:val="28"/>
              </w:rPr>
              <w:t>PPRESKAKOVANJE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39A" w:rsidRDefault="00AD739A" w:rsidP="00AD739A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D739A">
              <w:rPr>
                <w:rFonts w:cstheme="minorHAnsi"/>
                <w:sz w:val="24"/>
                <w:szCs w:val="24"/>
              </w:rPr>
              <w:t>Preverili bomo</w:t>
            </w:r>
            <w:r w:rsidRPr="00AD739A">
              <w:rPr>
                <w:rFonts w:cstheme="minorHAnsi"/>
                <w:sz w:val="24"/>
                <w:szCs w:val="24"/>
              </w:rPr>
              <w:t xml:space="preserve"> pet tehnik preskakovanja kolebnic. Ker so tehnike preskakovanja relativno enostavne, sem kot kriterij za točkovanje postavil število pon</w:t>
            </w:r>
            <w:r>
              <w:rPr>
                <w:rFonts w:cstheme="minorHAnsi"/>
                <w:sz w:val="24"/>
                <w:szCs w:val="24"/>
              </w:rPr>
              <w:t>ovitev. Ocenil sem:</w:t>
            </w:r>
          </w:p>
          <w:p w:rsidR="008100F4" w:rsidRPr="008100F4" w:rsidRDefault="00AD739A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00F4">
              <w:rPr>
                <w:rFonts w:cstheme="minorHAnsi"/>
                <w:sz w:val="24"/>
                <w:szCs w:val="24"/>
              </w:rPr>
              <w:t>da 10 preskokov pomeni, da je posamezna tehnika osvojena in učenec za to dobi 3 točke.</w:t>
            </w:r>
          </w:p>
          <w:p w:rsidR="008100F4" w:rsidRPr="008100F4" w:rsidRDefault="00AD739A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00F4">
              <w:rPr>
                <w:rFonts w:cstheme="minorHAnsi"/>
                <w:sz w:val="24"/>
                <w:szCs w:val="24"/>
              </w:rPr>
              <w:t>č</w:t>
            </w:r>
            <w:r w:rsidRPr="008100F4">
              <w:rPr>
                <w:rFonts w:cstheme="minorHAnsi"/>
                <w:sz w:val="24"/>
                <w:szCs w:val="24"/>
              </w:rPr>
              <w:t>e je preskokov od 6 do 9, tehnika še ni osvojena do avtomatizma</w:t>
            </w:r>
            <w:r w:rsidRPr="008100F4">
              <w:rPr>
                <w:rFonts w:cstheme="minorHAnsi"/>
                <w:sz w:val="24"/>
                <w:szCs w:val="24"/>
              </w:rPr>
              <w:t xml:space="preserve">, </w:t>
            </w:r>
            <w:r w:rsidR="008100F4">
              <w:rPr>
                <w:rFonts w:cstheme="minorHAnsi"/>
                <w:sz w:val="24"/>
                <w:szCs w:val="24"/>
              </w:rPr>
              <w:t>učenec</w:t>
            </w:r>
            <w:r w:rsidRPr="008100F4">
              <w:rPr>
                <w:rFonts w:cstheme="minorHAnsi"/>
                <w:sz w:val="24"/>
                <w:szCs w:val="24"/>
              </w:rPr>
              <w:t xml:space="preserve"> </w:t>
            </w:r>
            <w:r w:rsidRPr="008100F4">
              <w:rPr>
                <w:rFonts w:cstheme="minorHAnsi"/>
                <w:sz w:val="24"/>
                <w:szCs w:val="24"/>
              </w:rPr>
              <w:t>dobi 2 točki</w:t>
            </w:r>
            <w:r w:rsidRPr="008100F4">
              <w:rPr>
                <w:rFonts w:cstheme="minorHAnsi"/>
                <w:sz w:val="24"/>
                <w:szCs w:val="24"/>
              </w:rPr>
              <w:t>.</w:t>
            </w:r>
          </w:p>
          <w:p w:rsidR="008100F4" w:rsidRPr="008100F4" w:rsidRDefault="00AD739A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00F4">
              <w:rPr>
                <w:rFonts w:cstheme="minorHAnsi"/>
                <w:sz w:val="24"/>
                <w:szCs w:val="24"/>
              </w:rPr>
              <w:t>č</w:t>
            </w:r>
            <w:r w:rsidRPr="008100F4">
              <w:rPr>
                <w:rFonts w:cstheme="minorHAnsi"/>
                <w:sz w:val="24"/>
                <w:szCs w:val="24"/>
              </w:rPr>
              <w:t>e učenec preskoči kolebnico 3-krat do 5-krat, pomeni, da je učenec v fazi osvajanja tehnike in mu še veliko manjka do avtomatizma</w:t>
            </w:r>
            <w:r w:rsidRPr="008100F4">
              <w:rPr>
                <w:rFonts w:cstheme="minorHAnsi"/>
                <w:sz w:val="24"/>
                <w:szCs w:val="24"/>
              </w:rPr>
              <w:t xml:space="preserve"> zato dobi 1 točko</w:t>
            </w:r>
            <w:r w:rsidRPr="008100F4">
              <w:rPr>
                <w:rFonts w:cstheme="minorHAnsi"/>
                <w:sz w:val="24"/>
                <w:szCs w:val="24"/>
              </w:rPr>
              <w:t>.</w:t>
            </w:r>
          </w:p>
          <w:p w:rsidR="00AD739A" w:rsidRDefault="00AD739A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00F4">
              <w:rPr>
                <w:rFonts w:cstheme="minorHAnsi"/>
                <w:sz w:val="24"/>
                <w:szCs w:val="24"/>
              </w:rPr>
              <w:t>Za manj kot 3 preskoke učenec ne dobi nobene točke.</w:t>
            </w:r>
          </w:p>
          <w:p w:rsidR="00AD739A" w:rsidRPr="008100F4" w:rsidRDefault="008100F4" w:rsidP="008100F4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8100F4">
              <w:rPr>
                <w:rFonts w:cstheme="minorHAnsi"/>
                <w:sz w:val="28"/>
                <w:szCs w:val="28"/>
              </w:rPr>
              <w:t>Za vseh pet tehnik skupaj je možno dobiti 15 točk. Najmanj 8 točk pa je potreb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8100F4">
              <w:rPr>
                <w:rFonts w:cstheme="minorHAnsi"/>
                <w:sz w:val="28"/>
                <w:szCs w:val="28"/>
              </w:rPr>
              <w:t>ih za pozitivno oceno.</w:t>
            </w:r>
          </w:p>
          <w:p w:rsidR="00996D19" w:rsidRDefault="00996D19" w:rsidP="00E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NAČINOV PRESKAKOVANJA KOLEBNICE</w:t>
            </w:r>
            <w:r w:rsidR="00AD739A">
              <w:rPr>
                <w:rFonts w:cstheme="minorHAnsi"/>
                <w:sz w:val="28"/>
                <w:szCs w:val="28"/>
              </w:rPr>
              <w:t>: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z vmesnim poskokom.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brez vmesnega poskoka.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Preskakovanje kolebnice med tekom.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v gibanju naprej (z me</w:t>
            </w:r>
            <w:r w:rsidR="000A0534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skokom ali brez).</w:t>
            </w:r>
          </w:p>
          <w:p w:rsidR="00ED6FFE" w:rsidRP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enonožno (z L in D nogo, brez ali z vmesnim poskokom)</w:t>
            </w:r>
            <w:r w:rsidR="00AD739A">
              <w:rPr>
                <w:rFonts w:cstheme="minorHAnsi"/>
                <w:sz w:val="28"/>
                <w:szCs w:val="28"/>
              </w:rPr>
              <w:t>.</w:t>
            </w:r>
          </w:p>
          <w:p w:rsidR="00DF722C" w:rsidRDefault="008100F4" w:rsidP="000A0534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 xml:space="preserve">DRUGI DEL </w:t>
            </w:r>
          </w:p>
          <w:p w:rsidR="008100F4" w:rsidRPr="008100F4" w:rsidRDefault="008100F4" w:rsidP="008100F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>PREVERJANJE ZNANJA: VZDRŽLJIVOSTNI TEK 10 MINUT</w:t>
            </w:r>
          </w:p>
          <w:p w:rsidR="008100F4" w:rsidRDefault="008100F4" w:rsidP="008100F4">
            <w:pPr>
              <w:rPr>
                <w:rFonts w:cstheme="minorHAnsi"/>
                <w:sz w:val="24"/>
                <w:szCs w:val="24"/>
              </w:rPr>
            </w:pPr>
            <w:r w:rsidRPr="00AF27D3">
              <w:rPr>
                <w:rFonts w:cstheme="minorHAnsi"/>
                <w:b/>
                <w:sz w:val="24"/>
                <w:szCs w:val="24"/>
                <w:u w:val="single"/>
              </w:rPr>
              <w:t>OPISNIK</w:t>
            </w:r>
            <w:r>
              <w:rPr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Učenec/</w:t>
            </w:r>
            <w:proofErr w:type="spellStart"/>
            <w:r>
              <w:rPr>
                <w:rFonts w:cstheme="minorHAnsi"/>
                <w:sz w:val="24"/>
                <w:szCs w:val="24"/>
              </w:rPr>
              <w:t>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mora 10</w:t>
            </w:r>
            <w:r>
              <w:rPr>
                <w:rFonts w:cstheme="minorHAnsi"/>
                <w:sz w:val="24"/>
                <w:szCs w:val="24"/>
              </w:rPr>
              <w:t xml:space="preserve"> minut preteči brez ustavljanja. Med tekom se ne pogovarja. Tek začne z visokim štartom.</w:t>
            </w:r>
          </w:p>
          <w:p w:rsidR="00926CCB" w:rsidRPr="00C458CF" w:rsidRDefault="00926CCB" w:rsidP="00926CCB">
            <w:pPr>
              <w:pStyle w:val="Odstavekseznama"/>
              <w:numPr>
                <w:ilvl w:val="0"/>
                <w:numId w:val="16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učenec opravi s tekom brez odmora je preverjanje opravljeno brez napake.</w:t>
            </w:r>
          </w:p>
          <w:p w:rsidR="00926CCB" w:rsidRPr="00C458CF" w:rsidRDefault="00926CCB" w:rsidP="00926CCB">
            <w:pPr>
              <w:pStyle w:val="Odstavekseznama"/>
              <w:numPr>
                <w:ilvl w:val="0"/>
                <w:numId w:val="16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Če se mora učenec ustaviti enkrat, 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vendar odmor ne traja več kot 20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s, je to napaka, ki bi mu oceno znižala s 5 na 4.</w:t>
            </w:r>
          </w:p>
          <w:p w:rsidR="00926CCB" w:rsidRPr="00C458CF" w:rsidRDefault="00926CCB" w:rsidP="00926CCB">
            <w:pPr>
              <w:pStyle w:val="Odstavekseznama"/>
              <w:numPr>
                <w:ilvl w:val="0"/>
                <w:numId w:val="16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se mora učenec usta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viti dvakrat (skupaj manj kot 40 s) ali enkrat za več kot 20 s vendar ne več kot 4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0 s, bi mu te napake oceno znižale s 4 n 3. </w:t>
            </w:r>
          </w:p>
          <w:p w:rsidR="00926CCB" w:rsidRPr="00C458CF" w:rsidRDefault="00926CCB" w:rsidP="00926CCB">
            <w:pPr>
              <w:pStyle w:val="Odstavekseznama"/>
              <w:numPr>
                <w:ilvl w:val="0"/>
                <w:numId w:val="16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učenec preteče 8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min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ut ali se 2krat do 3 krat ustavi za ne več kot 20 sekund</w:t>
            </w:r>
            <w:r w:rsidR="000800C2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vsako ustavljanje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 ostalo prehodi, bi na ocenjevanju dobil pozitivno oceno.</w:t>
            </w:r>
            <w:bookmarkStart w:id="0" w:name="_GoBack"/>
            <w:bookmarkEnd w:id="0"/>
          </w:p>
          <w:p w:rsidR="00926CCB" w:rsidRPr="00C458CF" w:rsidRDefault="00926CCB" w:rsidP="00926CCB">
            <w:pPr>
              <w:pStyle w:val="Odstavekseznama"/>
              <w:numPr>
                <w:ilvl w:val="0"/>
                <w:numId w:val="16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Če učenec preteče manj kot 8 minut 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ali prehodi več kot 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2 minuti, </w:t>
            </w: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 bila ocena negativna.</w:t>
            </w:r>
          </w:p>
          <w:p w:rsidR="00926CCB" w:rsidRDefault="00926CCB" w:rsidP="008100F4">
            <w:pPr>
              <w:rPr>
                <w:rFonts w:cstheme="minorHAnsi"/>
                <w:sz w:val="24"/>
                <w:szCs w:val="24"/>
              </w:rPr>
            </w:pPr>
          </w:p>
          <w:p w:rsidR="00AE20D5" w:rsidRPr="005D0BFF" w:rsidRDefault="005D0BFF" w:rsidP="0097288A">
            <w:pPr>
              <w:shd w:val="clear" w:color="auto" w:fill="FFFFFF"/>
              <w:spacing w:after="75"/>
              <w:jc w:val="center"/>
              <w:textAlignment w:val="baseline"/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</w:pP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POTRUDITE SE</w:t>
            </w:r>
            <w:r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KOLIKOR JE MOGOČE. ZAUPAM VAM!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0A0534" w:rsidRDefault="000A0534" w:rsidP="000A0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Raztezne vaje po T</w:t>
            </w:r>
            <w:r w:rsidR="008311BA">
              <w:rPr>
                <w:sz w:val="23"/>
                <w:szCs w:val="23"/>
              </w:rPr>
              <w:t>EKU zunaj (2-3 lahkotnih</w:t>
            </w:r>
            <w:r>
              <w:rPr>
                <w:sz w:val="23"/>
                <w:szCs w:val="23"/>
              </w:rPr>
              <w:t xml:space="preserve"> ponovitve):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stresaj noge  in roke stoje, 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zibanje v izpadni korak naprej,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predklon (z rokama se dotaknete prstov na nogi), </w:t>
            </w:r>
          </w:p>
          <w:p w:rsidR="000A0534" w:rsidRPr="001905EB" w:rsidRDefault="000A0534" w:rsidP="000A0534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izpadni korak v stran,</w:t>
            </w:r>
          </w:p>
          <w:p w:rsidR="000A0534" w:rsidRPr="005D0BFF" w:rsidRDefault="000A0534" w:rsidP="005D0BFF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vzpon na prste in roke sklenjeno visoko.</w:t>
            </w:r>
          </w:p>
          <w:p w:rsidR="00C02AA9" w:rsidRPr="0097288A" w:rsidRDefault="0097288A" w:rsidP="000A053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>Za danes bo</w:t>
            </w:r>
            <w:r w:rsidR="000A0534" w:rsidRPr="0097288A">
              <w:rPr>
                <w:rFonts w:cstheme="minorHAnsi"/>
                <w:b/>
                <w:color w:val="FF0000"/>
                <w:sz w:val="28"/>
                <w:szCs w:val="28"/>
              </w:rPr>
              <w:t xml:space="preserve"> dovolj. Lepo se imejte</w:t>
            </w: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 xml:space="preserve"> in ne pozabite na povratne informacije!</w:t>
            </w:r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  <w:r w:rsidRPr="00797A25">
        <w:rPr>
          <w:rFonts w:cstheme="minorHAnsi"/>
          <w:b/>
          <w:sz w:val="24"/>
          <w:szCs w:val="24"/>
        </w:rPr>
        <w:t>Samovrednotenje:</w:t>
      </w:r>
    </w:p>
    <w:p w:rsidR="00EC158A" w:rsidRPr="00797A25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Sem bil/a uspešen/a glede na kriterije uspešnosti?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B9" w:rsidRDefault="006010B9" w:rsidP="0052706D">
      <w:pPr>
        <w:spacing w:after="0" w:line="240" w:lineRule="auto"/>
      </w:pPr>
      <w:r>
        <w:separator/>
      </w:r>
    </w:p>
  </w:endnote>
  <w:endnote w:type="continuationSeparator" w:id="0">
    <w:p w:rsidR="006010B9" w:rsidRDefault="006010B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B9" w:rsidRDefault="006010B9" w:rsidP="0052706D">
      <w:pPr>
        <w:spacing w:after="0" w:line="240" w:lineRule="auto"/>
      </w:pPr>
      <w:r>
        <w:separator/>
      </w:r>
    </w:p>
  </w:footnote>
  <w:footnote w:type="continuationSeparator" w:id="0">
    <w:p w:rsidR="006010B9" w:rsidRDefault="006010B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" o:bullet="t">
        <v:imagedata r:id="rId1" o:title="msoA4D2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356D"/>
    <w:multiLevelType w:val="hybridMultilevel"/>
    <w:tmpl w:val="FA5638C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2D65"/>
    <w:multiLevelType w:val="hybridMultilevel"/>
    <w:tmpl w:val="BF78DEA6"/>
    <w:lvl w:ilvl="0" w:tplc="16F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413"/>
    <w:multiLevelType w:val="hybridMultilevel"/>
    <w:tmpl w:val="6FC436C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811D9"/>
    <w:multiLevelType w:val="hybridMultilevel"/>
    <w:tmpl w:val="D270A6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46887"/>
    <w:multiLevelType w:val="hybridMultilevel"/>
    <w:tmpl w:val="9738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DA8"/>
    <w:multiLevelType w:val="hybridMultilevel"/>
    <w:tmpl w:val="FB3E306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7281"/>
    <w:multiLevelType w:val="hybridMultilevel"/>
    <w:tmpl w:val="3F78518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23A"/>
    <w:multiLevelType w:val="hybridMultilevel"/>
    <w:tmpl w:val="C40A63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16922"/>
    <w:multiLevelType w:val="hybridMultilevel"/>
    <w:tmpl w:val="EDD6EC70"/>
    <w:lvl w:ilvl="0" w:tplc="B0986A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823B9"/>
    <w:multiLevelType w:val="hybridMultilevel"/>
    <w:tmpl w:val="54F8FE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FBF"/>
    <w:rsid w:val="000800C2"/>
    <w:rsid w:val="000A0534"/>
    <w:rsid w:val="001050EC"/>
    <w:rsid w:val="00134616"/>
    <w:rsid w:val="00174828"/>
    <w:rsid w:val="001C4DDB"/>
    <w:rsid w:val="00232429"/>
    <w:rsid w:val="002D696F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4049B"/>
    <w:rsid w:val="00561A7F"/>
    <w:rsid w:val="00564810"/>
    <w:rsid w:val="005C1A6F"/>
    <w:rsid w:val="005C7407"/>
    <w:rsid w:val="005D0BFF"/>
    <w:rsid w:val="006010B9"/>
    <w:rsid w:val="00610B09"/>
    <w:rsid w:val="006A6002"/>
    <w:rsid w:val="00797A25"/>
    <w:rsid w:val="0080783E"/>
    <w:rsid w:val="008100F4"/>
    <w:rsid w:val="008311BA"/>
    <w:rsid w:val="0085295F"/>
    <w:rsid w:val="00857A06"/>
    <w:rsid w:val="008726FA"/>
    <w:rsid w:val="00926CCB"/>
    <w:rsid w:val="00933630"/>
    <w:rsid w:val="00946150"/>
    <w:rsid w:val="0097288A"/>
    <w:rsid w:val="00996D19"/>
    <w:rsid w:val="00A8667C"/>
    <w:rsid w:val="00AB7561"/>
    <w:rsid w:val="00AC31BE"/>
    <w:rsid w:val="00AD739A"/>
    <w:rsid w:val="00AE20D5"/>
    <w:rsid w:val="00AF511C"/>
    <w:rsid w:val="00AF6DBA"/>
    <w:rsid w:val="00B21E9E"/>
    <w:rsid w:val="00B6009F"/>
    <w:rsid w:val="00B92929"/>
    <w:rsid w:val="00B960D9"/>
    <w:rsid w:val="00BD3529"/>
    <w:rsid w:val="00BD3668"/>
    <w:rsid w:val="00BE4C58"/>
    <w:rsid w:val="00C02AA9"/>
    <w:rsid w:val="00C30448"/>
    <w:rsid w:val="00C46D6C"/>
    <w:rsid w:val="00C663D3"/>
    <w:rsid w:val="00CC4AF8"/>
    <w:rsid w:val="00D301FD"/>
    <w:rsid w:val="00D77372"/>
    <w:rsid w:val="00DF722C"/>
    <w:rsid w:val="00E16C37"/>
    <w:rsid w:val="00E53247"/>
    <w:rsid w:val="00EC158A"/>
    <w:rsid w:val="00ED6FFE"/>
    <w:rsid w:val="00EE7F99"/>
    <w:rsid w:val="00F21B32"/>
    <w:rsid w:val="00F3551B"/>
    <w:rsid w:val="00F72E43"/>
    <w:rsid w:val="00F94426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D62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2020-04-22T06:47:00Z</dcterms:created>
  <dcterms:modified xsi:type="dcterms:W3CDTF">2020-04-22T07:32:00Z</dcterms:modified>
</cp:coreProperties>
</file>