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0672" w:rsidRDefault="00C61BF7">
      <w:pPr>
        <w:rPr>
          <w:b/>
          <w:sz w:val="24"/>
          <w:szCs w:val="24"/>
        </w:rPr>
      </w:pPr>
      <w:r>
        <w:rPr>
          <w:b/>
          <w:sz w:val="24"/>
          <w:szCs w:val="24"/>
        </w:rPr>
        <w:t>OCENJEVANJE-NARA</w:t>
      </w:r>
      <w:r w:rsidR="00E84986">
        <w:rPr>
          <w:b/>
          <w:sz w:val="24"/>
          <w:szCs w:val="24"/>
        </w:rPr>
        <w:t>V</w:t>
      </w:r>
      <w:r>
        <w:rPr>
          <w:b/>
          <w:sz w:val="24"/>
          <w:szCs w:val="24"/>
        </w:rPr>
        <w:t>OSLOVJE 6</w:t>
      </w:r>
    </w:p>
    <w:p w:rsidR="00C61BF7" w:rsidRDefault="00C61BF7">
      <w:pPr>
        <w:rPr>
          <w:b/>
          <w:sz w:val="24"/>
          <w:szCs w:val="24"/>
        </w:rPr>
      </w:pPr>
      <w:r>
        <w:rPr>
          <w:b/>
          <w:sz w:val="24"/>
          <w:szCs w:val="24"/>
        </w:rPr>
        <w:t>Datum: 15.5.2020</w:t>
      </w:r>
    </w:p>
    <w:p w:rsidR="00C61BF7" w:rsidRDefault="00C61BF7">
      <w:pPr>
        <w:rPr>
          <w:sz w:val="24"/>
          <w:szCs w:val="24"/>
        </w:rPr>
      </w:pPr>
      <w:r>
        <w:rPr>
          <w:sz w:val="24"/>
          <w:szCs w:val="24"/>
        </w:rPr>
        <w:t>Na zadnji videokonferenci smo se dogovorili, da boste sami nabrali rastline in jim določili posamezne rastlinske organe in njihove značilnosti. Ker bi bile lahko fotografije nejasne in bi imela pri ocenjevanju težave sem se odločila, da spremenim način ocenjevanja.</w:t>
      </w:r>
    </w:p>
    <w:p w:rsidR="00C61BF7" w:rsidRDefault="00C61BF7">
      <w:r>
        <w:rPr>
          <w:sz w:val="24"/>
          <w:szCs w:val="24"/>
        </w:rPr>
        <w:t xml:space="preserve">Ocenjeni boste iz </w:t>
      </w:r>
      <w:r>
        <w:t>poznavanje rastlinskih organov (seme, korenine, drugačne korenine, steb</w:t>
      </w:r>
      <w:r>
        <w:t xml:space="preserve">lo, </w:t>
      </w:r>
      <w:r w:rsidR="00E84986">
        <w:t xml:space="preserve">drugačna stebla, </w:t>
      </w:r>
      <w:bookmarkStart w:id="0" w:name="_GoBack"/>
      <w:bookmarkEnd w:id="0"/>
      <w:r>
        <w:t xml:space="preserve">olesenitev, listi, cvet), </w:t>
      </w:r>
      <w:r>
        <w:t>njihovih nalog</w:t>
      </w:r>
      <w:r>
        <w:t xml:space="preserve"> in uvrstitev v skupino-enokaličnice oz. dvokaličnice.</w:t>
      </w:r>
      <w:r>
        <w:t> </w:t>
      </w:r>
    </w:p>
    <w:p w:rsidR="00C61BF7" w:rsidRPr="00C61BF7" w:rsidRDefault="00C61BF7">
      <w:pPr>
        <w:rPr>
          <w:sz w:val="24"/>
          <w:szCs w:val="24"/>
        </w:rPr>
      </w:pPr>
      <w:r>
        <w:t>V petek, 15.5. bomo ocenjevanje izvedli preko videokonference. Pripravila vam bom vprašanja, na katera boste sproti na list papirja pisali odgovore. Po končanem ocenjevanju boste list z odgovori fotografirali in mi ga poslali.</w:t>
      </w:r>
    </w:p>
    <w:sectPr w:rsidR="00C61BF7" w:rsidRPr="00C61B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BF7"/>
    <w:rsid w:val="00970672"/>
    <w:rsid w:val="00C61BF7"/>
    <w:rsid w:val="00E8498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D6C95A-7CFD-4C2B-9C1D-780C5AD71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110</Words>
  <Characters>633</Characters>
  <Application>Microsoft Office Word</Application>
  <DocSecurity>0</DocSecurity>
  <Lines>5</Lines>
  <Paragraphs>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Slavka Pečjak</dc:creator>
  <cp:keywords/>
  <dc:description/>
  <cp:lastModifiedBy>Slavka Pečjak</cp:lastModifiedBy>
  <cp:revision>1</cp:revision>
  <dcterms:created xsi:type="dcterms:W3CDTF">2020-05-04T18:13:00Z</dcterms:created>
  <dcterms:modified xsi:type="dcterms:W3CDTF">2020-05-04T18:25:00Z</dcterms:modified>
</cp:coreProperties>
</file>