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B6028" w:rsidRPr="00D9360D" w:rsidTr="003F6DAE">
        <w:tc>
          <w:tcPr>
            <w:tcW w:w="9212" w:type="dxa"/>
          </w:tcPr>
          <w:p w:rsidR="00903EED" w:rsidRDefault="001E09BA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8</w:t>
            </w:r>
            <w:r w:rsidR="007B6028" w:rsidRPr="00402100">
              <w:rPr>
                <w:rFonts w:ascii="Arial" w:hAnsi="Arial" w:cs="Arial"/>
                <w:b/>
                <w:color w:val="FF0000"/>
              </w:rPr>
              <w:t>. r.</w:t>
            </w:r>
          </w:p>
          <w:p w:rsidR="007B6028" w:rsidRPr="00402100" w:rsidRDefault="009B5EF8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11</w:t>
            </w:r>
            <w:r w:rsidR="00903EED">
              <w:rPr>
                <w:rFonts w:ascii="Arial" w:hAnsi="Arial" w:cs="Arial"/>
                <w:b/>
                <w:color w:val="FF0000"/>
              </w:rPr>
              <w:t>. 5. 2020</w:t>
            </w:r>
          </w:p>
          <w:p w:rsidR="007B6028" w:rsidRPr="00402100" w:rsidRDefault="007B6028" w:rsidP="00903EED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1E09BA">
              <w:rPr>
                <w:rFonts w:ascii="Arial" w:hAnsi="Arial" w:cs="Arial"/>
                <w:b/>
                <w:color w:val="FF0000"/>
              </w:rPr>
              <w:t>Enostavčna in dvostavčna/zložena poved</w:t>
            </w:r>
            <w:r w:rsidR="009B5EF8">
              <w:rPr>
                <w:rFonts w:ascii="Arial" w:hAnsi="Arial" w:cs="Arial"/>
                <w:b/>
                <w:color w:val="FF0000"/>
              </w:rPr>
              <w:t xml:space="preserve"> (nadaljevanje)</w:t>
            </w:r>
          </w:p>
        </w:tc>
      </w:tr>
      <w:tr w:rsidR="007B6028" w:rsidRPr="00CA783B" w:rsidTr="003F6DAE">
        <w:tc>
          <w:tcPr>
            <w:tcW w:w="9212" w:type="dxa"/>
          </w:tcPr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  <w:r w:rsidRPr="00CA783B">
              <w:rPr>
                <w:rFonts w:ascii="Arial" w:hAnsi="Arial" w:cs="Arial"/>
                <w:color w:val="1F497D" w:themeColor="text2"/>
              </w:rPr>
              <w:t xml:space="preserve">Dragi učenec, učenka, dober dan. </w:t>
            </w:r>
          </w:p>
          <w:p w:rsidR="007B6028" w:rsidRPr="00CA783B" w:rsidRDefault="007B6028" w:rsidP="003F6DAE">
            <w:pPr>
              <w:rPr>
                <w:rFonts w:ascii="Arial" w:hAnsi="Arial" w:cs="Arial"/>
                <w:color w:val="1F497D" w:themeColor="text2"/>
              </w:rPr>
            </w:pPr>
          </w:p>
          <w:p w:rsidR="007B6028" w:rsidRDefault="006A07EE" w:rsidP="003F6DAE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Ker sta po urniku danes 2 uri slovenščine, ti združeno posredujem navodila</w:t>
            </w:r>
            <w:r w:rsidR="00F26F63">
              <w:rPr>
                <w:rFonts w:ascii="Arial" w:hAnsi="Arial" w:cs="Arial"/>
                <w:color w:val="1F497D" w:themeColor="text2"/>
              </w:rPr>
              <w:t>, svetujem, da vmes narediš en krajši odmor</w:t>
            </w:r>
            <w:r>
              <w:rPr>
                <w:rFonts w:ascii="Arial" w:hAnsi="Arial" w:cs="Arial"/>
                <w:color w:val="1F497D" w:themeColor="text2"/>
              </w:rPr>
              <w:t xml:space="preserve">. Nadaljujemo s snovjo, ki smo jo na novo začeli. </w:t>
            </w:r>
          </w:p>
          <w:p w:rsidR="001E09BA" w:rsidRDefault="001E09BA" w:rsidP="003F6DAE">
            <w:pPr>
              <w:rPr>
                <w:rFonts w:ascii="Arial" w:hAnsi="Arial" w:cs="Arial"/>
                <w:color w:val="1F497D" w:themeColor="text2"/>
              </w:rPr>
            </w:pPr>
          </w:p>
          <w:p w:rsidR="001E09BA" w:rsidRPr="00CA783B" w:rsidRDefault="001E09BA" w:rsidP="003F6DAE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F26F63" w:rsidRPr="00CA783B" w:rsidTr="003F6DAE">
        <w:tc>
          <w:tcPr>
            <w:tcW w:w="9212" w:type="dxa"/>
          </w:tcPr>
          <w:p w:rsidR="00F26F63" w:rsidRPr="00CE4A7A" w:rsidRDefault="00F26F63" w:rsidP="003F6DAE">
            <w:pPr>
              <w:rPr>
                <w:rFonts w:ascii="Arial" w:hAnsi="Arial" w:cs="Arial"/>
                <w:b/>
              </w:rPr>
            </w:pPr>
            <w:r w:rsidRPr="00CE4A7A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F26F63" w:rsidRPr="00CE4A7A" w:rsidRDefault="00CE4A7A" w:rsidP="003F6D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Preko spodnje povezave</w:t>
            </w:r>
            <w:r w:rsidR="00F26F63" w:rsidRPr="00CE4A7A">
              <w:rPr>
                <w:rFonts w:ascii="Arial" w:hAnsi="Arial" w:cs="Arial"/>
                <w:b/>
              </w:rPr>
              <w:t xml:space="preserve"> si</w:t>
            </w:r>
            <w:r>
              <w:rPr>
                <w:rFonts w:ascii="Arial" w:hAnsi="Arial" w:cs="Arial"/>
                <w:b/>
              </w:rPr>
              <w:t xml:space="preserve"> oglej</w:t>
            </w:r>
            <w:r w:rsidR="00F26F63" w:rsidRPr="00CE4A7A">
              <w:rPr>
                <w:rFonts w:ascii="Arial" w:hAnsi="Arial" w:cs="Arial"/>
                <w:b/>
              </w:rPr>
              <w:t xml:space="preserve"> posnetek, </w:t>
            </w:r>
            <w:r>
              <w:rPr>
                <w:rFonts w:ascii="Arial" w:hAnsi="Arial" w:cs="Arial"/>
                <w:b/>
              </w:rPr>
              <w:t xml:space="preserve">v katerem </w:t>
            </w:r>
            <w:r w:rsidR="00957D2A">
              <w:rPr>
                <w:rFonts w:ascii="Arial" w:hAnsi="Arial" w:cs="Arial"/>
                <w:b/>
              </w:rPr>
              <w:t>definiciji stavka in povedi razložim na primerih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F26F63" w:rsidRPr="00CE4A7A" w:rsidRDefault="00F26F63" w:rsidP="003F6DAE">
            <w:pPr>
              <w:rPr>
                <w:rFonts w:ascii="Arial" w:hAnsi="Arial" w:cs="Arial"/>
                <w:b/>
              </w:rPr>
            </w:pPr>
          </w:p>
          <w:p w:rsidR="00227032" w:rsidRDefault="00227032" w:rsidP="003F6DAE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5" w:history="1">
              <w:r w:rsidRPr="00DE38D0">
                <w:rPr>
                  <w:rStyle w:val="Hiperpovezava"/>
                  <w:rFonts w:ascii="Arial" w:hAnsi="Arial" w:cs="Arial"/>
                  <w:b/>
                </w:rPr>
                <w:t>https://drive.google.com/file/d/15ndaX_dx4MoeODmAM-hMfeUZLz0P71QZ/view?usp=sharing</w:t>
              </w:r>
            </w:hyperlink>
          </w:p>
          <w:p w:rsidR="00227032" w:rsidRPr="00CE4A7A" w:rsidRDefault="00227032" w:rsidP="003F6DAE">
            <w:pPr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7B6028" w:rsidRPr="00D9360D" w:rsidTr="003F6DAE">
        <w:tc>
          <w:tcPr>
            <w:tcW w:w="9212" w:type="dxa"/>
          </w:tcPr>
          <w:p w:rsidR="007B6028" w:rsidRPr="00402100" w:rsidRDefault="00F26F63" w:rsidP="003F6D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2. </w:t>
            </w:r>
            <w:r w:rsidR="007B6028" w:rsidRPr="002B555C">
              <w:rPr>
                <w:rFonts w:ascii="Arial" w:hAnsi="Arial" w:cs="Arial"/>
                <w:b/>
                <w:highlight w:val="yellow"/>
              </w:rPr>
              <w:t>NALOGA</w:t>
            </w:r>
          </w:p>
          <w:p w:rsidR="001A7C6B" w:rsidRDefault="001A7C6B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9B5EF8" w:rsidRPr="006A07EE" w:rsidRDefault="009B5EF8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V zvezek (kjer imaš jezik), napiši naslov </w:t>
            </w:r>
            <w:r w:rsidRPr="006A07EE">
              <w:rPr>
                <w:rFonts w:ascii="Arial" w:hAnsi="Arial" w:cs="Arial"/>
                <w:b/>
                <w:color w:val="FF0000"/>
              </w:rPr>
              <w:t>ENOSTAVČNA IN DVOSTAVČNA/ZLOŽENA POVED.</w:t>
            </w:r>
          </w:p>
          <w:p w:rsidR="009B5EF8" w:rsidRDefault="009B5EF8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9B5EF8" w:rsidRDefault="009B5EF8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Naredi spodnji zapis.</w:t>
            </w:r>
          </w:p>
          <w:p w:rsidR="009B5EF8" w:rsidRDefault="009B5EF8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9B5EF8" w:rsidRPr="006A07EE" w:rsidRDefault="009B5EF8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6A07EE">
              <w:rPr>
                <w:rFonts w:ascii="Arial" w:hAnsi="Arial" w:cs="Arial"/>
                <w:color w:val="FF0000"/>
              </w:rPr>
              <w:t>STAVEK so besede, smiselno urejene okrog osebne glagolske oblike.</w:t>
            </w:r>
          </w:p>
          <w:p w:rsidR="006A07EE" w:rsidRPr="006A07EE" w:rsidRDefault="006A07EE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9B5EF8" w:rsidRPr="006A07EE" w:rsidRDefault="009B5EF8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6A07EE">
              <w:rPr>
                <w:rFonts w:ascii="Arial" w:hAnsi="Arial" w:cs="Arial"/>
                <w:color w:val="FF0000"/>
              </w:rPr>
              <w:t>POVED se začne</w:t>
            </w:r>
            <w:r w:rsidR="006A07EE" w:rsidRPr="006A07EE">
              <w:rPr>
                <w:rFonts w:ascii="Arial" w:hAnsi="Arial" w:cs="Arial"/>
                <w:color w:val="FF0000"/>
              </w:rPr>
              <w:t xml:space="preserve"> z veliko začetnico in konča s končnim ločilom (pika, vprašaj, klicaj).</w:t>
            </w:r>
          </w:p>
          <w:p w:rsidR="006A07EE" w:rsidRPr="006A07EE" w:rsidRDefault="006A07EE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6A07EE">
              <w:rPr>
                <w:rFonts w:ascii="Arial" w:hAnsi="Arial" w:cs="Arial"/>
                <w:color w:val="FF0000"/>
              </w:rPr>
              <w:t>Poved je lahko sestavljena iz enega ali več stavkov.</w:t>
            </w:r>
          </w:p>
          <w:p w:rsidR="009B5EF8" w:rsidRDefault="009B5EF8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26F63" w:rsidRDefault="00F26F63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26F63" w:rsidRDefault="00CE4A7A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A51BF8">
              <w:rPr>
                <w:rFonts w:ascii="Arial" w:hAnsi="Arial" w:cs="Arial"/>
                <w:color w:val="FF0000"/>
              </w:rPr>
              <w:t xml:space="preserve">ENOSTAVČNA POVED je poved, ki je sestavljena iz </w:t>
            </w:r>
            <w:r w:rsidRPr="00A51BF8">
              <w:rPr>
                <w:rFonts w:ascii="Arial" w:hAnsi="Arial" w:cs="Arial"/>
                <w:color w:val="FF0000"/>
                <w:u w:val="single"/>
              </w:rPr>
              <w:t>enega</w:t>
            </w:r>
            <w:r w:rsidRPr="00A51BF8">
              <w:rPr>
                <w:rFonts w:ascii="Arial" w:hAnsi="Arial" w:cs="Arial"/>
                <w:color w:val="FF0000"/>
              </w:rPr>
              <w:t xml:space="preserve"> stavka.</w:t>
            </w:r>
          </w:p>
          <w:p w:rsidR="00A51BF8" w:rsidRPr="00A51BF8" w:rsidRDefault="00A51BF8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A51BF8">
              <w:rPr>
                <w:rFonts w:ascii="Arial" w:hAnsi="Arial" w:cs="Arial"/>
                <w:i/>
              </w:rPr>
              <w:t>(Otroci berejo knjige o pasjih junakih.)</w:t>
            </w:r>
          </w:p>
          <w:p w:rsidR="00A51BF8" w:rsidRPr="00A51BF8" w:rsidRDefault="00A51BF8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A51BF8" w:rsidRPr="00A51BF8" w:rsidRDefault="00A51BF8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A51BF8">
              <w:rPr>
                <w:rFonts w:ascii="Arial" w:hAnsi="Arial" w:cs="Arial"/>
                <w:color w:val="FF0000"/>
              </w:rPr>
              <w:t xml:space="preserve">DVOSTAVČNA ali ZLOŽENA POVED je tista, ki je sestavljena iz </w:t>
            </w:r>
            <w:r w:rsidRPr="00A51BF8">
              <w:rPr>
                <w:rFonts w:ascii="Arial" w:hAnsi="Arial" w:cs="Arial"/>
                <w:color w:val="FF0000"/>
                <w:u w:val="single"/>
              </w:rPr>
              <w:t>dveh ali več</w:t>
            </w:r>
            <w:r w:rsidRPr="00A51BF8">
              <w:rPr>
                <w:rFonts w:ascii="Arial" w:hAnsi="Arial" w:cs="Arial"/>
                <w:color w:val="FF0000"/>
              </w:rPr>
              <w:t xml:space="preserve"> stavkov.</w:t>
            </w:r>
          </w:p>
          <w:p w:rsidR="00A51BF8" w:rsidRPr="00A51BF8" w:rsidRDefault="00A51BF8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A51BF8">
              <w:rPr>
                <w:rFonts w:ascii="Arial" w:hAnsi="Arial" w:cs="Arial"/>
                <w:i/>
              </w:rPr>
              <w:t>(Otroci berejo knjige o pasjih junakih, ker jih to zanima.)</w:t>
            </w:r>
          </w:p>
          <w:p w:rsidR="00A51BF8" w:rsidRPr="00A51BF8" w:rsidRDefault="00A51BF8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A51BF8" w:rsidRPr="00A51BF8" w:rsidRDefault="00A51BF8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A51BF8">
              <w:rPr>
                <w:rFonts w:ascii="Arial" w:hAnsi="Arial" w:cs="Arial"/>
                <w:color w:val="FF0000"/>
              </w:rPr>
              <w:t>Stavka v dvostavčni povedi sta med seboj najpogosteje povezana z</w:t>
            </w:r>
            <w:r>
              <w:rPr>
                <w:rFonts w:ascii="Arial" w:hAnsi="Arial" w:cs="Arial"/>
                <w:color w:val="FF0000"/>
              </w:rPr>
              <w:t xml:space="preserve"> VEZNIKOM</w:t>
            </w:r>
            <w:r w:rsidRPr="00A51BF8">
              <w:rPr>
                <w:rFonts w:ascii="Arial" w:hAnsi="Arial" w:cs="Arial"/>
                <w:color w:val="FF0000"/>
              </w:rPr>
              <w:t>.</w:t>
            </w:r>
          </w:p>
          <w:p w:rsidR="00A51BF8" w:rsidRDefault="00A51BF8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9B5EF8" w:rsidRPr="00402100" w:rsidRDefault="009B5EF8" w:rsidP="009B5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F26F63" w:rsidRPr="00D9360D" w:rsidTr="003F6DAE">
        <w:tc>
          <w:tcPr>
            <w:tcW w:w="9212" w:type="dxa"/>
          </w:tcPr>
          <w:p w:rsidR="00A51BF8" w:rsidRPr="00A51BF8" w:rsidRDefault="00A51BF8" w:rsidP="00A51BF8">
            <w:pPr>
              <w:rPr>
                <w:rFonts w:ascii="Arial" w:hAnsi="Arial" w:cs="Arial"/>
                <w:color w:val="002060"/>
              </w:rPr>
            </w:pPr>
            <w:r w:rsidRPr="00A51BF8">
              <w:rPr>
                <w:rFonts w:ascii="Arial" w:hAnsi="Arial" w:cs="Arial"/>
                <w:color w:val="002060"/>
              </w:rPr>
              <w:t>Svetujem, da narediš krajši odmor, nato nadaljuješ s snovjo za drugo uro slovenščine.</w:t>
            </w:r>
          </w:p>
          <w:p w:rsidR="00F26F63" w:rsidRDefault="00F26F63" w:rsidP="003F6DA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B5EF8" w:rsidRPr="00D9360D" w:rsidTr="003F6DAE">
        <w:tc>
          <w:tcPr>
            <w:tcW w:w="9212" w:type="dxa"/>
          </w:tcPr>
          <w:p w:rsidR="009B5EF8" w:rsidRPr="00CE4A7A" w:rsidRDefault="006A07EE" w:rsidP="003F6DAE">
            <w:pPr>
              <w:rPr>
                <w:rFonts w:ascii="Arial" w:hAnsi="Arial" w:cs="Arial"/>
                <w:b/>
              </w:rPr>
            </w:pPr>
            <w:r w:rsidRPr="00CE4A7A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6A07EE" w:rsidRPr="00CE4A7A" w:rsidRDefault="00F26F63" w:rsidP="003F6DAE">
            <w:pPr>
              <w:rPr>
                <w:rFonts w:ascii="Arial" w:hAnsi="Arial" w:cs="Arial"/>
                <w:b/>
              </w:rPr>
            </w:pPr>
            <w:r w:rsidRPr="00CE4A7A">
              <w:rPr>
                <w:rFonts w:ascii="Arial" w:hAnsi="Arial" w:cs="Arial"/>
                <w:b/>
              </w:rPr>
              <w:t>Reši naloge</w:t>
            </w:r>
            <w:r w:rsidR="006A07EE" w:rsidRPr="00CE4A7A">
              <w:rPr>
                <w:rFonts w:ascii="Arial" w:hAnsi="Arial" w:cs="Arial"/>
                <w:b/>
              </w:rPr>
              <w:t xml:space="preserve"> </w:t>
            </w:r>
            <w:r w:rsidRPr="00CE4A7A">
              <w:rPr>
                <w:rFonts w:ascii="Arial" w:hAnsi="Arial" w:cs="Arial"/>
                <w:b/>
              </w:rPr>
              <w:t>na str. 65 in 66: 3. b, c, č, d, e; 4., 5. , 6.</w:t>
            </w:r>
          </w:p>
          <w:p w:rsidR="00F26F63" w:rsidRPr="00CE4A7A" w:rsidRDefault="00F26F63" w:rsidP="003F6DAE">
            <w:pPr>
              <w:rPr>
                <w:rFonts w:ascii="Arial" w:hAnsi="Arial" w:cs="Arial"/>
                <w:b/>
              </w:rPr>
            </w:pPr>
          </w:p>
          <w:p w:rsidR="00F26F63" w:rsidRPr="00A51BF8" w:rsidRDefault="00F26F63" w:rsidP="003F6DAE">
            <w:pPr>
              <w:rPr>
                <w:rFonts w:ascii="Arial" w:hAnsi="Arial" w:cs="Arial"/>
                <w:b/>
                <w:color w:val="FF0000"/>
              </w:rPr>
            </w:pPr>
            <w:r w:rsidRPr="00A51BF8">
              <w:rPr>
                <w:rFonts w:ascii="Arial" w:hAnsi="Arial" w:cs="Arial"/>
                <w:b/>
                <w:color w:val="FF0000"/>
              </w:rPr>
              <w:t>Pozorno preberi, prilagoditev za učence, ki so usmerjeni na dopolnilni:</w:t>
            </w:r>
          </w:p>
          <w:p w:rsidR="00F26F63" w:rsidRPr="00CE4A7A" w:rsidRDefault="00F26F63" w:rsidP="003F6DAE">
            <w:pPr>
              <w:rPr>
                <w:rFonts w:ascii="Arial" w:hAnsi="Arial" w:cs="Arial"/>
                <w:b/>
              </w:rPr>
            </w:pPr>
            <w:r w:rsidRPr="00CE4A7A">
              <w:rPr>
                <w:rFonts w:ascii="Arial" w:hAnsi="Arial" w:cs="Arial"/>
                <w:b/>
              </w:rPr>
              <w:t>Rešite 3. b, c, č, d, e, 4, samo 5. b, samo 6. b ter pri 6. c prvi primer</w:t>
            </w:r>
          </w:p>
          <w:p w:rsidR="00F26F63" w:rsidRPr="00CE4A7A" w:rsidRDefault="00F26F63" w:rsidP="00A51BF8">
            <w:pPr>
              <w:rPr>
                <w:rFonts w:ascii="Arial" w:hAnsi="Arial" w:cs="Arial"/>
                <w:b/>
              </w:rPr>
            </w:pPr>
          </w:p>
        </w:tc>
      </w:tr>
      <w:tr w:rsidR="009B5EF8" w:rsidRPr="00D9360D" w:rsidTr="003F6DAE">
        <w:tc>
          <w:tcPr>
            <w:tcW w:w="9212" w:type="dxa"/>
          </w:tcPr>
          <w:p w:rsidR="00F26F63" w:rsidRDefault="00F26F63" w:rsidP="003F6DAE">
            <w:pPr>
              <w:rPr>
                <w:rFonts w:ascii="Arial" w:hAnsi="Arial" w:cs="Arial"/>
                <w:b/>
              </w:rPr>
            </w:pPr>
            <w:r w:rsidRPr="00CE4A7A">
              <w:rPr>
                <w:rFonts w:ascii="Arial" w:hAnsi="Arial" w:cs="Arial"/>
                <w:b/>
              </w:rPr>
              <w:t>Po reševanju preveri rešitve.</w:t>
            </w:r>
          </w:p>
          <w:p w:rsidR="00A51BF8" w:rsidRPr="00D753DA" w:rsidRDefault="00A51BF8" w:rsidP="00A51BF8">
            <w:pPr>
              <w:tabs>
                <w:tab w:val="left" w:pos="42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>c) berejo, spremljajo, ne pozna, je sprejelo, so prispevali, se je povečala, se spomnite, zavija, je navdušil,vidimo, se sprašuje, je</w:t>
            </w:r>
          </w:p>
          <w:p w:rsidR="00A51BF8" w:rsidRPr="002D672C" w:rsidRDefault="00A51BF8" w:rsidP="00A51BF8">
            <w:pPr>
              <w:tabs>
                <w:tab w:val="left" w:pos="426"/>
              </w:tabs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č) 1. poved: </w:t>
            </w:r>
            <w:r w:rsidRPr="002D67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 osebna glagolska oblika, 1 stavek</w:t>
            </w:r>
          </w:p>
          <w:p w:rsidR="00A51BF8" w:rsidRPr="00D753DA" w:rsidRDefault="00A51BF8" w:rsidP="00A51BF8">
            <w:pPr>
              <w:tabs>
                <w:tab w:val="left" w:pos="426"/>
              </w:tabs>
              <w:ind w:firstLine="284"/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2. poved: </w:t>
            </w:r>
            <w:r w:rsidRPr="002D67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1 osebna glagolska oblika, 1 stavek</w:t>
            </w:r>
          </w:p>
          <w:p w:rsidR="00A51BF8" w:rsidRPr="00D753DA" w:rsidRDefault="00A51BF8" w:rsidP="00A51BF8">
            <w:pPr>
              <w:tabs>
                <w:tab w:val="left" w:pos="426"/>
              </w:tabs>
              <w:ind w:firstLine="284"/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3. poved: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2 osebni</w:t>
            </w:r>
            <w:r w:rsidRPr="002D67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g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lagolski obliki, 2 stav</w:t>
            </w:r>
            <w:r w:rsidRPr="002D67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</w:t>
            </w:r>
          </w:p>
          <w:p w:rsidR="00A51BF8" w:rsidRPr="00D753DA" w:rsidRDefault="00A51BF8" w:rsidP="00A51BF8">
            <w:pPr>
              <w:tabs>
                <w:tab w:val="left" w:pos="426"/>
              </w:tabs>
              <w:ind w:firstLine="284"/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4. poved: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2 osebni glagolski obliki, 2 stav</w:t>
            </w:r>
            <w:r w:rsidRPr="002D67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</w:t>
            </w:r>
          </w:p>
          <w:p w:rsidR="00A51BF8" w:rsidRPr="00D753DA" w:rsidRDefault="00A51BF8" w:rsidP="00A51BF8">
            <w:pPr>
              <w:tabs>
                <w:tab w:val="left" w:pos="42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d) </w:t>
            </w:r>
            <w:r w:rsidRPr="002D672C">
              <w:rPr>
                <w:rFonts w:ascii="Calibri" w:eastAsia="Calibri" w:hAnsi="Calibri" w:cs="Calibri"/>
                <w:color w:val="FF0000"/>
                <w:spacing w:val="20"/>
                <w:sz w:val="24"/>
                <w:szCs w:val="24"/>
                <w:u w:val="single"/>
              </w:rPr>
              <w:t>Vse povedi</w:t>
            </w:r>
            <w:r w:rsidRPr="00D753DA">
              <w:rPr>
                <w:rFonts w:ascii="Calibri" w:eastAsia="Calibri" w:hAnsi="Calibri" w:cs="Calibri"/>
                <w:spacing w:val="20"/>
                <w:sz w:val="24"/>
                <w:szCs w:val="24"/>
              </w:rPr>
              <w:t>/Le nekatere povedi</w:t>
            </w: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 so sestavljene iz stavkov.</w:t>
            </w:r>
          </w:p>
          <w:p w:rsidR="00A51BF8" w:rsidRPr="00D753DA" w:rsidRDefault="00A51BF8" w:rsidP="00A51BF8">
            <w:pPr>
              <w:tabs>
                <w:tab w:val="left" w:pos="426"/>
              </w:tabs>
              <w:ind w:firstLine="284"/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V povedi je samo </w:t>
            </w:r>
            <w:r w:rsidRPr="00D753DA">
              <w:rPr>
                <w:rFonts w:ascii="Calibri" w:eastAsia="Calibri" w:hAnsi="Calibri" w:cs="Calibri"/>
                <w:spacing w:val="20"/>
                <w:sz w:val="24"/>
                <w:szCs w:val="24"/>
              </w:rPr>
              <w:t>en stavek/</w:t>
            </w:r>
            <w:r w:rsidRPr="002D672C">
              <w:rPr>
                <w:rFonts w:ascii="Calibri" w:eastAsia="Calibri" w:hAnsi="Calibri" w:cs="Calibri"/>
                <w:color w:val="FF0000"/>
                <w:spacing w:val="20"/>
                <w:sz w:val="24"/>
                <w:szCs w:val="24"/>
                <w:u w:val="single"/>
              </w:rPr>
              <w:t>lahko tudi več kot en stavek</w:t>
            </w:r>
            <w:r w:rsidRPr="00D753D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.</w:t>
            </w:r>
          </w:p>
          <w:p w:rsidR="00A51BF8" w:rsidRPr="00D753DA" w:rsidRDefault="00A51BF8" w:rsidP="00A51BF8">
            <w:pPr>
              <w:tabs>
                <w:tab w:val="left" w:pos="426"/>
              </w:tabs>
              <w:ind w:firstLine="284"/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V povedi je </w:t>
            </w:r>
            <w:r w:rsidRPr="002D672C">
              <w:rPr>
                <w:rFonts w:ascii="Calibri" w:eastAsia="Calibri" w:hAnsi="Calibri" w:cs="Calibri"/>
                <w:color w:val="FF0000"/>
                <w:spacing w:val="20"/>
                <w:sz w:val="24"/>
                <w:szCs w:val="24"/>
                <w:u w:val="single"/>
              </w:rPr>
              <w:t>toliko stavkov</w:t>
            </w:r>
            <w:r w:rsidRPr="00D753DA">
              <w:rPr>
                <w:rFonts w:ascii="Calibri" w:eastAsia="Calibri" w:hAnsi="Calibri" w:cs="Calibri"/>
                <w:spacing w:val="20"/>
                <w:sz w:val="24"/>
                <w:szCs w:val="24"/>
              </w:rPr>
              <w:t>/več stavkov,</w:t>
            </w: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 kot je osebnih glagolskih oblik.</w:t>
            </w:r>
          </w:p>
          <w:p w:rsidR="00A51BF8" w:rsidRPr="00D753DA" w:rsidRDefault="00A51BF8" w:rsidP="00A51BF8">
            <w:pPr>
              <w:tabs>
                <w:tab w:val="left" w:pos="42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e) Poved, ki je iz enega stavka, </w:t>
            </w:r>
            <w:r w:rsidRPr="00D753D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se imenuje enostavčna poved.</w:t>
            </w:r>
          </w:p>
          <w:p w:rsidR="00A51BF8" w:rsidRPr="00D753DA" w:rsidRDefault="00A51BF8" w:rsidP="00A51BF8">
            <w:pPr>
              <w:tabs>
                <w:tab w:val="left" w:pos="42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     Poved, ki povezuje dva stavka, </w:t>
            </w:r>
            <w:r w:rsidRPr="00D753DA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se imenuje dvostavčna/zložena poved</w:t>
            </w:r>
            <w:r w:rsidRPr="00D753D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A51BF8" w:rsidRPr="00D753DA" w:rsidRDefault="00A51BF8" w:rsidP="00A51BF8">
            <w:pPr>
              <w:tabs>
                <w:tab w:val="left" w:pos="426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b/>
                <w:sz w:val="24"/>
                <w:szCs w:val="24"/>
              </w:rPr>
              <w:t>4. naloga:</w:t>
            </w:r>
          </w:p>
          <w:p w:rsidR="00A51BF8" w:rsidRPr="00D753DA" w:rsidRDefault="00A51BF8" w:rsidP="00A51BF8">
            <w:pPr>
              <w:tabs>
                <w:tab w:val="left" w:pos="42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a) Na primer: </w:t>
            </w:r>
          </w:p>
          <w:p w:rsidR="00A51BF8" w:rsidRPr="00D753DA" w:rsidRDefault="00A51BF8" w:rsidP="00A51BF8">
            <w:p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Otroci radi berejo knjige o pasjih junakih./Še raje jih spremljajo na filmskem platnu./Le kdo ne pozna </w:t>
            </w:r>
            <w:proofErr w:type="spellStart"/>
            <w:r w:rsidRPr="00D753DA">
              <w:rPr>
                <w:rFonts w:ascii="Calibri" w:eastAsia="Calibri" w:hAnsi="Calibri" w:cs="Calibri"/>
                <w:sz w:val="24"/>
                <w:szCs w:val="24"/>
              </w:rPr>
              <w:t>Lassieja</w:t>
            </w:r>
            <w:proofErr w:type="spellEnd"/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, Jakoba Beethovna, Pande in </w:t>
            </w:r>
            <w:proofErr w:type="spellStart"/>
            <w:r w:rsidRPr="00D753DA">
              <w:rPr>
                <w:rFonts w:ascii="Calibri" w:eastAsia="Calibri" w:hAnsi="Calibri" w:cs="Calibri"/>
                <w:sz w:val="24"/>
                <w:szCs w:val="24"/>
              </w:rPr>
              <w:t>Perdite</w:t>
            </w:r>
            <w:proofErr w:type="spellEnd"/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 ter </w:t>
            </w:r>
            <w:proofErr w:type="spellStart"/>
            <w:r w:rsidRPr="00D753DA">
              <w:rPr>
                <w:rFonts w:ascii="Calibri" w:eastAsia="Calibri" w:hAnsi="Calibri" w:cs="Calibri"/>
                <w:sz w:val="24"/>
                <w:szCs w:val="24"/>
              </w:rPr>
              <w:t>Rexa</w:t>
            </w:r>
            <w:proofErr w:type="spellEnd"/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?/Nemalo družin je sprejelo v svoje domove škotskega ovčarja, </w:t>
            </w:r>
            <w:proofErr w:type="spellStart"/>
            <w:r w:rsidRPr="00D753DA">
              <w:rPr>
                <w:rFonts w:ascii="Calibri" w:eastAsia="Calibri" w:hAnsi="Calibri" w:cs="Calibri"/>
                <w:sz w:val="24"/>
                <w:szCs w:val="24"/>
              </w:rPr>
              <w:t>novofundlanca</w:t>
            </w:r>
            <w:proofErr w:type="spellEnd"/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, bernardinca, </w:t>
            </w:r>
            <w:proofErr w:type="spellStart"/>
            <w:r w:rsidRPr="00D753DA">
              <w:rPr>
                <w:rFonts w:ascii="Calibri" w:eastAsia="Calibri" w:hAnsi="Calibri" w:cs="Calibri"/>
                <w:sz w:val="24"/>
                <w:szCs w:val="24"/>
              </w:rPr>
              <w:t>dalmatinca</w:t>
            </w:r>
            <w:proofErr w:type="spellEnd"/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 ali nemškega ovčarja.</w:t>
            </w:r>
          </w:p>
          <w:p w:rsidR="00A51BF8" w:rsidRPr="00D753DA" w:rsidRDefault="00A51BF8" w:rsidP="00A51BF8">
            <w:pPr>
              <w:tabs>
                <w:tab w:val="left" w:pos="42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>b) da, ki, zato,ali</w:t>
            </w:r>
          </w:p>
          <w:p w:rsidR="00A51BF8" w:rsidRPr="003B20B6" w:rsidRDefault="00A51BF8" w:rsidP="00A51BF8">
            <w:pPr>
              <w:tabs>
                <w:tab w:val="left" w:pos="42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3B20B6">
              <w:rPr>
                <w:rFonts w:ascii="Calibri" w:eastAsia="Calibri" w:hAnsi="Calibri" w:cs="Calibri"/>
                <w:sz w:val="24"/>
                <w:szCs w:val="24"/>
              </w:rPr>
              <w:t xml:space="preserve">     Te besedice so predlogi/</w:t>
            </w:r>
            <w:r w:rsidRPr="003B20B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vezniki</w:t>
            </w:r>
            <w:r w:rsidRPr="003B20B6">
              <w:rPr>
                <w:rFonts w:ascii="Calibri" w:eastAsia="Calibri" w:hAnsi="Calibri" w:cs="Calibri"/>
                <w:sz w:val="24"/>
                <w:szCs w:val="24"/>
              </w:rPr>
              <w:t>/pridevniki/prislovi.</w:t>
            </w:r>
          </w:p>
          <w:p w:rsidR="00A51BF8" w:rsidRPr="00D753DA" w:rsidRDefault="00A51BF8" w:rsidP="00A51BF8">
            <w:pPr>
              <w:tabs>
                <w:tab w:val="left" w:pos="426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b/>
                <w:sz w:val="24"/>
                <w:szCs w:val="24"/>
              </w:rPr>
              <w:t>5. naloga:</w:t>
            </w:r>
          </w:p>
          <w:p w:rsidR="00A51BF8" w:rsidRPr="003B20B6" w:rsidRDefault="00A51BF8" w:rsidP="00A51BF8">
            <w:pPr>
              <w:tabs>
                <w:tab w:val="left" w:pos="42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r w:rsidRPr="003B20B6">
              <w:rPr>
                <w:rFonts w:ascii="Calibri" w:eastAsia="Calibri" w:hAnsi="Calibri" w:cs="Calibri"/>
                <w:sz w:val="24"/>
                <w:szCs w:val="24"/>
              </w:rPr>
              <w:t>Nasvet je namenjen fantom/</w:t>
            </w:r>
            <w:r w:rsidRPr="003B20B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dekletom</w:t>
            </w:r>
            <w:r w:rsidRPr="003B20B6">
              <w:rPr>
                <w:rFonts w:ascii="Calibri" w:eastAsia="Calibri" w:hAnsi="Calibri" w:cs="Calibri"/>
                <w:sz w:val="24"/>
                <w:szCs w:val="24"/>
              </w:rPr>
              <w:t>/fantom in dekletom.</w:t>
            </w:r>
          </w:p>
          <w:p w:rsidR="00A51BF8" w:rsidRPr="003B20B6" w:rsidRDefault="00A51BF8" w:rsidP="00A51BF8">
            <w:pPr>
              <w:tabs>
                <w:tab w:val="left" w:pos="426"/>
              </w:tabs>
              <w:ind w:left="284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3B20B6">
              <w:rPr>
                <w:rFonts w:ascii="Calibri" w:eastAsia="Calibri" w:hAnsi="Calibri" w:cs="Calibri"/>
                <w:sz w:val="24"/>
                <w:szCs w:val="24"/>
              </w:rPr>
              <w:t xml:space="preserve">    Svetlolask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 in rdečelaskam/vsem dekletom/</w:t>
            </w:r>
            <w:r w:rsidRPr="003B20B6">
              <w:rPr>
                <w:rFonts w:ascii="Calibri" w:eastAsia="Calibri" w:hAnsi="Calibri" w:cs="Calibri"/>
                <w:color w:val="FF0000"/>
                <w:sz w:val="24"/>
                <w:szCs w:val="24"/>
                <w:u w:val="single"/>
              </w:rPr>
              <w:t>svetlolaskam in temnolaskam</w:t>
            </w:r>
            <w:r w:rsidRPr="003B20B6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.</w:t>
            </w:r>
          </w:p>
          <w:p w:rsidR="00A51BF8" w:rsidRPr="00D753DA" w:rsidRDefault="00A51BF8" w:rsidP="00A51BF8">
            <w:pPr>
              <w:tabs>
                <w:tab w:val="left" w:pos="426"/>
              </w:tabs>
              <w:ind w:left="284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b) </w:t>
            </w:r>
          </w:p>
          <w:tbl>
            <w:tblPr>
              <w:tblW w:w="8371" w:type="dxa"/>
              <w:tblInd w:w="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06"/>
              <w:gridCol w:w="1326"/>
              <w:gridCol w:w="1339"/>
            </w:tblGrid>
            <w:tr w:rsidR="00A51BF8" w:rsidRPr="00E17BA1" w:rsidTr="00A51BF8">
              <w:trPr>
                <w:trHeight w:val="786"/>
              </w:trPr>
              <w:tc>
                <w:tcPr>
                  <w:tcW w:w="5863" w:type="dxa"/>
                </w:tcPr>
                <w:p w:rsidR="00A51BF8" w:rsidRPr="00E17BA1" w:rsidRDefault="00A51BF8" w:rsidP="00025D57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b/>
                      <w:caps/>
                      <w:noProof/>
                      <w:sz w:val="24"/>
                      <w:szCs w:val="24"/>
                      <w:lang w:eastAsia="sl-SI"/>
                    </w:rPr>
                  </w:pPr>
                  <w:r w:rsidRPr="00E17BA1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sl-SI"/>
                    </w:rPr>
                    <w:t>Poved</w:t>
                  </w:r>
                </w:p>
              </w:tc>
              <w:tc>
                <w:tcPr>
                  <w:tcW w:w="1277" w:type="dxa"/>
                </w:tcPr>
                <w:p w:rsidR="00A51BF8" w:rsidRPr="00E17BA1" w:rsidRDefault="00A51BF8" w:rsidP="00025D57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b/>
                      <w:caps/>
                      <w:noProof/>
                      <w:sz w:val="24"/>
                      <w:szCs w:val="24"/>
                      <w:lang w:eastAsia="sl-SI"/>
                    </w:rPr>
                  </w:pPr>
                  <w:r w:rsidRPr="00E17BA1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sl-SI"/>
                    </w:rPr>
                    <w:t>Enostavčna poved</w:t>
                  </w:r>
                </w:p>
              </w:tc>
              <w:tc>
                <w:tcPr>
                  <w:tcW w:w="1231" w:type="dxa"/>
                </w:tcPr>
                <w:p w:rsidR="00A51BF8" w:rsidRPr="00E17BA1" w:rsidRDefault="00A51BF8" w:rsidP="00025D57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b/>
                      <w:caps/>
                      <w:noProof/>
                      <w:sz w:val="24"/>
                      <w:szCs w:val="24"/>
                      <w:lang w:eastAsia="sl-SI"/>
                    </w:rPr>
                  </w:pPr>
                  <w:r w:rsidRPr="00E17BA1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sl-SI"/>
                    </w:rPr>
                    <w:t>Dvostavčna poved</w:t>
                  </w:r>
                </w:p>
              </w:tc>
            </w:tr>
            <w:tr w:rsidR="00A51BF8" w:rsidRPr="00E17BA1" w:rsidTr="00A51BF8">
              <w:trPr>
                <w:trHeight w:val="771"/>
              </w:trPr>
              <w:tc>
                <w:tcPr>
                  <w:tcW w:w="5863" w:type="dxa"/>
                </w:tcPr>
                <w:p w:rsidR="00A51BF8" w:rsidRPr="00E17BA1" w:rsidRDefault="00A51BF8" w:rsidP="00025D57">
                  <w:pPr>
                    <w:spacing w:after="120"/>
                    <w:rPr>
                      <w:rFonts w:ascii="Calibri" w:eastAsia="Times New Roman" w:hAnsi="Calibri" w:cs="Calibri"/>
                      <w:b/>
                      <w:caps/>
                      <w:noProof/>
                      <w:color w:val="00B0F0"/>
                      <w:sz w:val="24"/>
                      <w:szCs w:val="24"/>
                      <w:lang w:eastAsia="sl-SI"/>
                    </w:rPr>
                  </w:pPr>
                  <w:r w:rsidRPr="00E17BA1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val="de-DE" w:eastAsia="sl-SI"/>
                    </w:rPr>
                    <w:t>Svetujemo vam, da ob temno obarvanem džinsu nosite močno roza ali lilasta oblačila.</w:t>
                  </w:r>
                </w:p>
              </w:tc>
              <w:tc>
                <w:tcPr>
                  <w:tcW w:w="1277" w:type="dxa"/>
                </w:tcPr>
                <w:p w:rsidR="00A51BF8" w:rsidRPr="00E17BA1" w:rsidRDefault="00A51BF8" w:rsidP="00025D57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b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31" w:type="dxa"/>
                </w:tcPr>
                <w:p w:rsidR="00A51BF8" w:rsidRPr="00E17BA1" w:rsidRDefault="00A51BF8" w:rsidP="00025D57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b/>
                      <w:i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</w:pPr>
                  <w:r w:rsidRPr="00E17BA1">
                    <w:rPr>
                      <w:rFonts w:ascii="Calibri" w:eastAsia="Times New Roman" w:hAnsi="Calibri" w:cs="Calibri"/>
                      <w:b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  <w:sym w:font="Wingdings 2" w:char="F050"/>
                  </w:r>
                </w:p>
              </w:tc>
            </w:tr>
            <w:tr w:rsidR="00A51BF8" w:rsidRPr="00E17BA1" w:rsidTr="00A51BF8">
              <w:trPr>
                <w:trHeight w:val="460"/>
              </w:trPr>
              <w:tc>
                <w:tcPr>
                  <w:tcW w:w="5863" w:type="dxa"/>
                </w:tcPr>
                <w:p w:rsidR="00A51BF8" w:rsidRPr="00E17BA1" w:rsidRDefault="00A51BF8" w:rsidP="00025D57">
                  <w:pPr>
                    <w:spacing w:after="0"/>
                    <w:rPr>
                      <w:rFonts w:ascii="Calibri" w:eastAsia="Times New Roman" w:hAnsi="Calibri" w:cs="Calibri"/>
                      <w:bCs/>
                      <w:noProof/>
                      <w:sz w:val="24"/>
                      <w:szCs w:val="24"/>
                      <w:lang w:val="de-DE" w:eastAsia="sl-SI"/>
                    </w:rPr>
                  </w:pPr>
                  <w:r w:rsidRPr="00E17BA1">
                    <w:rPr>
                      <w:rFonts w:ascii="Calibri" w:eastAsia="Times New Roman" w:hAnsi="Calibri" w:cs="Calibri"/>
                      <w:bCs/>
                      <w:noProof/>
                      <w:sz w:val="24"/>
                      <w:szCs w:val="24"/>
                      <w:lang w:eastAsia="sl-SI"/>
                    </w:rPr>
                    <w:t xml:space="preserve">Svetlejši izpran džins zahteva bolj nežne odtenke. </w:t>
                  </w:r>
                </w:p>
              </w:tc>
              <w:tc>
                <w:tcPr>
                  <w:tcW w:w="1277" w:type="dxa"/>
                </w:tcPr>
                <w:p w:rsidR="00A51BF8" w:rsidRPr="00E17BA1" w:rsidRDefault="00A51BF8" w:rsidP="00025D57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b/>
                      <w:i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</w:pPr>
                  <w:r w:rsidRPr="00E17BA1">
                    <w:rPr>
                      <w:rFonts w:ascii="Calibri" w:eastAsia="Times New Roman" w:hAnsi="Calibri" w:cs="Calibri"/>
                      <w:b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  <w:sym w:font="Wingdings 2" w:char="F050"/>
                  </w:r>
                </w:p>
              </w:tc>
              <w:tc>
                <w:tcPr>
                  <w:tcW w:w="1231" w:type="dxa"/>
                </w:tcPr>
                <w:p w:rsidR="00A51BF8" w:rsidRPr="00E17BA1" w:rsidRDefault="00A51BF8" w:rsidP="00025D57">
                  <w:pPr>
                    <w:spacing w:after="120"/>
                    <w:rPr>
                      <w:rFonts w:ascii="Calibri" w:eastAsia="Times New Roman" w:hAnsi="Calibri" w:cs="Calibri"/>
                      <w:b/>
                      <w:i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A51BF8" w:rsidRPr="00E17BA1" w:rsidTr="00A51BF8">
              <w:trPr>
                <w:trHeight w:val="445"/>
              </w:trPr>
              <w:tc>
                <w:tcPr>
                  <w:tcW w:w="5863" w:type="dxa"/>
                </w:tcPr>
                <w:p w:rsidR="00A51BF8" w:rsidRPr="00E17BA1" w:rsidRDefault="00A51BF8" w:rsidP="00025D57">
                  <w:pPr>
                    <w:spacing w:after="0"/>
                    <w:rPr>
                      <w:rFonts w:ascii="Calibri" w:eastAsia="Times New Roman" w:hAnsi="Calibri" w:cs="Calibri"/>
                      <w:bCs/>
                      <w:noProof/>
                      <w:sz w:val="24"/>
                      <w:szCs w:val="24"/>
                      <w:lang w:val="de-DE" w:eastAsia="sl-SI"/>
                    </w:rPr>
                  </w:pPr>
                  <w:r w:rsidRPr="00E17BA1">
                    <w:rPr>
                      <w:rFonts w:ascii="Calibri" w:eastAsia="Times New Roman" w:hAnsi="Calibri" w:cs="Calibri"/>
                      <w:bCs/>
                      <w:noProof/>
                      <w:sz w:val="24"/>
                      <w:szCs w:val="24"/>
                      <w:lang w:val="de-DE" w:eastAsia="sl-SI"/>
                    </w:rPr>
                    <w:t xml:space="preserve">Tega priporočamo dekletom, ki so svetlolase. </w:t>
                  </w:r>
                </w:p>
              </w:tc>
              <w:tc>
                <w:tcPr>
                  <w:tcW w:w="1277" w:type="dxa"/>
                </w:tcPr>
                <w:p w:rsidR="00A51BF8" w:rsidRPr="00E17BA1" w:rsidRDefault="00A51BF8" w:rsidP="00025D57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b/>
                      <w:i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31" w:type="dxa"/>
                </w:tcPr>
                <w:p w:rsidR="00A51BF8" w:rsidRPr="00E17BA1" w:rsidRDefault="00A51BF8" w:rsidP="00025D57">
                  <w:pPr>
                    <w:spacing w:after="120"/>
                    <w:rPr>
                      <w:rFonts w:ascii="Calibri" w:eastAsia="Times New Roman" w:hAnsi="Calibri" w:cs="Calibri"/>
                      <w:b/>
                      <w:i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</w:pPr>
                  <w:r w:rsidRPr="00E17BA1">
                    <w:rPr>
                      <w:rFonts w:ascii="Calibri" w:eastAsia="Times New Roman" w:hAnsi="Calibri" w:cs="Calibri"/>
                      <w:b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  <w:sym w:font="Wingdings 2" w:char="F050"/>
                  </w:r>
                </w:p>
              </w:tc>
            </w:tr>
            <w:tr w:rsidR="00A51BF8" w:rsidRPr="00E17BA1" w:rsidTr="00A51BF8">
              <w:trPr>
                <w:trHeight w:val="445"/>
              </w:trPr>
              <w:tc>
                <w:tcPr>
                  <w:tcW w:w="5863" w:type="dxa"/>
                </w:tcPr>
                <w:p w:rsidR="00A51BF8" w:rsidRPr="00E17BA1" w:rsidRDefault="00A51BF8" w:rsidP="00025D57">
                  <w:pPr>
                    <w:spacing w:after="0"/>
                    <w:rPr>
                      <w:rFonts w:ascii="Calibri" w:eastAsia="Times New Roman" w:hAnsi="Calibri" w:cs="Calibri"/>
                      <w:bCs/>
                      <w:noProof/>
                      <w:sz w:val="24"/>
                      <w:szCs w:val="24"/>
                      <w:lang w:val="de-DE" w:eastAsia="sl-SI"/>
                    </w:rPr>
                  </w:pPr>
                  <w:r w:rsidRPr="00E17BA1">
                    <w:rPr>
                      <w:rFonts w:ascii="Calibri" w:eastAsia="Times New Roman" w:hAnsi="Calibri" w:cs="Calibri"/>
                      <w:bCs/>
                      <w:noProof/>
                      <w:sz w:val="24"/>
                      <w:szCs w:val="24"/>
                      <w:lang w:val="de-DE" w:eastAsia="sl-SI"/>
                    </w:rPr>
                    <w:t xml:space="preserve">Če imate temnejše lase, raje oblecite temnejšo različico džinsa. </w:t>
                  </w:r>
                </w:p>
              </w:tc>
              <w:tc>
                <w:tcPr>
                  <w:tcW w:w="1277" w:type="dxa"/>
                </w:tcPr>
                <w:p w:rsidR="00A51BF8" w:rsidRPr="00E17BA1" w:rsidRDefault="00A51BF8" w:rsidP="00025D57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b/>
                      <w:i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1231" w:type="dxa"/>
                </w:tcPr>
                <w:p w:rsidR="00A51BF8" w:rsidRPr="00E17BA1" w:rsidRDefault="00A51BF8" w:rsidP="00025D57">
                  <w:pPr>
                    <w:spacing w:after="120"/>
                    <w:rPr>
                      <w:rFonts w:ascii="Calibri" w:eastAsia="Times New Roman" w:hAnsi="Calibri" w:cs="Calibri"/>
                      <w:b/>
                      <w:i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</w:pPr>
                  <w:r w:rsidRPr="00E17BA1">
                    <w:rPr>
                      <w:rFonts w:ascii="Calibri" w:eastAsia="Times New Roman" w:hAnsi="Calibri" w:cs="Calibri"/>
                      <w:b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  <w:sym w:font="Wingdings 2" w:char="F050"/>
                  </w:r>
                </w:p>
              </w:tc>
            </w:tr>
            <w:tr w:rsidR="00A51BF8" w:rsidRPr="00E17BA1" w:rsidTr="00A51BF8">
              <w:trPr>
                <w:trHeight w:val="460"/>
              </w:trPr>
              <w:tc>
                <w:tcPr>
                  <w:tcW w:w="5863" w:type="dxa"/>
                </w:tcPr>
                <w:p w:rsidR="00A51BF8" w:rsidRPr="00E17BA1" w:rsidRDefault="00A51BF8" w:rsidP="00025D57">
                  <w:pPr>
                    <w:spacing w:after="120"/>
                    <w:rPr>
                      <w:rFonts w:ascii="Calibri" w:eastAsia="Times New Roman" w:hAnsi="Calibri" w:cs="Calibri"/>
                      <w:b/>
                      <w:caps/>
                      <w:noProof/>
                      <w:color w:val="00B0F0"/>
                      <w:sz w:val="24"/>
                      <w:szCs w:val="24"/>
                      <w:lang w:eastAsia="sl-SI"/>
                    </w:rPr>
                  </w:pPr>
                  <w:r w:rsidRPr="00E17BA1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val="de-DE" w:eastAsia="sl-SI"/>
                    </w:rPr>
                    <w:t xml:space="preserve">Tako oblečena dekleta se bodo prijetno počutila v šoli </w:t>
                  </w:r>
                </w:p>
              </w:tc>
              <w:tc>
                <w:tcPr>
                  <w:tcW w:w="1277" w:type="dxa"/>
                </w:tcPr>
                <w:p w:rsidR="00A51BF8" w:rsidRPr="00E17BA1" w:rsidRDefault="00A51BF8" w:rsidP="00025D57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b/>
                      <w:i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</w:pPr>
                  <w:r w:rsidRPr="00E17BA1">
                    <w:rPr>
                      <w:rFonts w:ascii="Calibri" w:eastAsia="Times New Roman" w:hAnsi="Calibri" w:cs="Calibri"/>
                      <w:b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  <w:sym w:font="Wingdings 2" w:char="F050"/>
                  </w:r>
                </w:p>
              </w:tc>
              <w:tc>
                <w:tcPr>
                  <w:tcW w:w="1231" w:type="dxa"/>
                </w:tcPr>
                <w:p w:rsidR="00A51BF8" w:rsidRPr="00E17BA1" w:rsidRDefault="00A51BF8" w:rsidP="00025D57">
                  <w:pPr>
                    <w:spacing w:after="120"/>
                    <w:rPr>
                      <w:rFonts w:ascii="Calibri" w:eastAsia="Times New Roman" w:hAnsi="Calibri" w:cs="Calibri"/>
                      <w:b/>
                      <w:i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A51BF8" w:rsidRPr="00E17BA1" w:rsidTr="00A51BF8">
              <w:trPr>
                <w:trHeight w:val="460"/>
              </w:trPr>
              <w:tc>
                <w:tcPr>
                  <w:tcW w:w="5863" w:type="dxa"/>
                </w:tcPr>
                <w:p w:rsidR="00A51BF8" w:rsidRPr="00E17BA1" w:rsidRDefault="00A51BF8" w:rsidP="00025D57">
                  <w:pPr>
                    <w:spacing w:after="120"/>
                    <w:rPr>
                      <w:rFonts w:ascii="Calibri" w:eastAsia="Times New Roman" w:hAnsi="Calibri" w:cs="Calibri"/>
                      <w:b/>
                      <w:caps/>
                      <w:noProof/>
                      <w:color w:val="00B0F0"/>
                      <w:sz w:val="24"/>
                      <w:szCs w:val="24"/>
                      <w:lang w:eastAsia="sl-SI"/>
                    </w:rPr>
                  </w:pPr>
                  <w:r w:rsidRPr="00E17BA1"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val="de-DE" w:eastAsia="sl-SI"/>
                    </w:rPr>
                    <w:t>Marsikateri fantovski pogled se bo ustavil na njih.</w:t>
                  </w:r>
                </w:p>
              </w:tc>
              <w:tc>
                <w:tcPr>
                  <w:tcW w:w="1277" w:type="dxa"/>
                </w:tcPr>
                <w:p w:rsidR="00A51BF8" w:rsidRPr="00E17BA1" w:rsidRDefault="00A51BF8" w:rsidP="00025D57">
                  <w:pPr>
                    <w:spacing w:after="120"/>
                    <w:jc w:val="center"/>
                    <w:rPr>
                      <w:rFonts w:ascii="Calibri" w:eastAsia="Times New Roman" w:hAnsi="Calibri" w:cs="Calibri"/>
                      <w:b/>
                      <w:i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</w:pPr>
                  <w:r w:rsidRPr="00E17BA1">
                    <w:rPr>
                      <w:rFonts w:ascii="Calibri" w:eastAsia="Times New Roman" w:hAnsi="Calibri" w:cs="Calibri"/>
                      <w:b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  <w:sym w:font="Wingdings 2" w:char="F050"/>
                  </w:r>
                </w:p>
              </w:tc>
              <w:tc>
                <w:tcPr>
                  <w:tcW w:w="1231" w:type="dxa"/>
                </w:tcPr>
                <w:p w:rsidR="00A51BF8" w:rsidRPr="00E17BA1" w:rsidRDefault="00A51BF8" w:rsidP="00025D57">
                  <w:pPr>
                    <w:spacing w:after="120"/>
                    <w:rPr>
                      <w:rFonts w:ascii="Calibri" w:eastAsia="Times New Roman" w:hAnsi="Calibri" w:cs="Calibri"/>
                      <w:b/>
                      <w:i/>
                      <w:caps/>
                      <w:noProof/>
                      <w:color w:val="FF0000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A51BF8" w:rsidRPr="00D753DA" w:rsidRDefault="00A51BF8" w:rsidP="00A51BF8">
            <w:pPr>
              <w:tabs>
                <w:tab w:val="left" w:pos="426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b/>
                <w:sz w:val="24"/>
                <w:szCs w:val="24"/>
              </w:rPr>
              <w:t>6. naloga:</w:t>
            </w:r>
          </w:p>
          <w:p w:rsidR="00A51BF8" w:rsidRPr="00D753DA" w:rsidRDefault="00A51BF8" w:rsidP="00A51BF8">
            <w:pPr>
              <w:tabs>
                <w:tab w:val="left" w:pos="426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>a) Po smislu, na primer:</w:t>
            </w:r>
          </w:p>
          <w:p w:rsidR="00A51BF8" w:rsidRPr="00D753DA" w:rsidRDefault="00A51BF8" w:rsidP="00A51BF8">
            <w:pPr>
              <w:tabs>
                <w:tab w:val="left" w:pos="426"/>
              </w:tabs>
              <w:ind w:firstLine="284"/>
              <w:rPr>
                <w:rFonts w:ascii="Calibri" w:eastAsia="Calibri" w:hAnsi="Calibri" w:cs="Calibri"/>
                <w:sz w:val="24"/>
                <w:szCs w:val="24"/>
              </w:rPr>
            </w:pPr>
            <w:r w:rsidRPr="002D672C">
              <w:rPr>
                <w:rFonts w:ascii="Calibri" w:eastAsia="Calibri" w:hAnsi="Calibri" w:cs="Calibri"/>
                <w:sz w:val="24"/>
                <w:szCs w:val="24"/>
                <w:bdr w:val="single" w:sz="4" w:space="0" w:color="auto"/>
              </w:rPr>
              <w:t>NE</w:t>
            </w:r>
          </w:p>
          <w:p w:rsidR="00A51BF8" w:rsidRPr="00D753DA" w:rsidRDefault="00A51BF8" w:rsidP="00A51BF8">
            <w:pPr>
              <w:tabs>
                <w:tab w:val="left" w:pos="426"/>
              </w:tabs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Pojasnilo: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Saj p</w:t>
            </w: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ri nas nimamo veliko modnih revij za najstnike. Prav tako ni potrebno, da si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 w:rsidRPr="00D753DA">
              <w:rPr>
                <w:rFonts w:ascii="Calibri" w:eastAsia="Calibri" w:hAnsi="Calibri" w:cs="Calibri"/>
                <w:sz w:val="24"/>
                <w:szCs w:val="24"/>
              </w:rPr>
              <w:t>dobrim okusom oblečen po zadnji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odi.</w:t>
            </w: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 Mladi modnih oblačil ne zavržejo tako hitro.</w:t>
            </w:r>
          </w:p>
          <w:p w:rsidR="00A51BF8" w:rsidRPr="00D753DA" w:rsidRDefault="00A51BF8" w:rsidP="00A51BF8">
            <w:pPr>
              <w:ind w:left="284" w:hanging="284"/>
              <w:rPr>
                <w:rFonts w:ascii="Calibri" w:eastAsia="Times New Roman" w:hAnsi="Calibri" w:cs="Calibri"/>
                <w:bCs/>
                <w:i/>
                <w:noProof/>
                <w:sz w:val="24"/>
                <w:szCs w:val="24"/>
                <w:lang w:val="en-GB" w:eastAsia="sl-SI"/>
              </w:rPr>
            </w:pPr>
            <w:r w:rsidRPr="00D753DA">
              <w:rPr>
                <w:rFonts w:ascii="Calibri" w:eastAsia="Calibri" w:hAnsi="Calibri" w:cs="Calibri"/>
                <w:sz w:val="24"/>
                <w:szCs w:val="24"/>
              </w:rPr>
              <w:t xml:space="preserve">b) </w:t>
            </w:r>
            <w:r w:rsidRPr="00D753DA">
              <w:rPr>
                <w:rFonts w:ascii="Calibri" w:eastAsia="Calibri" w:hAnsi="Calibri" w:cs="Calibri"/>
                <w:bCs/>
                <w:noProof/>
                <w:sz w:val="24"/>
                <w:szCs w:val="24"/>
                <w:lang w:val="de-DE"/>
              </w:rPr>
              <w:t xml:space="preserve">Strokovnjaki se strinjajo z ugotovitvijo, </w:t>
            </w:r>
            <w:r w:rsidRPr="00D753DA">
              <w:rPr>
                <w:rFonts w:ascii="Calibri" w:eastAsia="Calibri" w:hAnsi="Calibri" w:cs="Calibri"/>
                <w:bCs/>
                <w:noProof/>
                <w:color w:val="FF0000"/>
                <w:sz w:val="24"/>
                <w:szCs w:val="24"/>
                <w:bdr w:val="single" w:sz="4" w:space="0" w:color="auto"/>
                <w:lang w:val="de-DE"/>
              </w:rPr>
              <w:t>da</w:t>
            </w:r>
            <w:r w:rsidRPr="00D753DA">
              <w:rPr>
                <w:rFonts w:ascii="Calibri" w:eastAsia="Calibri" w:hAnsi="Calibri" w:cs="Calibri"/>
                <w:bCs/>
                <w:noProof/>
                <w:sz w:val="24"/>
                <w:szCs w:val="24"/>
                <w:lang w:val="de-DE"/>
              </w:rPr>
              <w:t xml:space="preserve"> so mladi željni modnih novosti.</w:t>
            </w:r>
            <w:r w:rsidRPr="00D753DA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  <w:t xml:space="preserve">/Njihov odnos do mode je poseben, </w:t>
            </w:r>
            <w:r w:rsidRPr="00D753DA">
              <w:rPr>
                <w:rFonts w:ascii="Calibri" w:eastAsia="Times New Roman" w:hAnsi="Calibri" w:cs="Calibri"/>
                <w:bCs/>
                <w:noProof/>
                <w:color w:val="FF0000"/>
                <w:sz w:val="24"/>
                <w:szCs w:val="24"/>
                <w:bdr w:val="single" w:sz="4" w:space="0" w:color="auto"/>
                <w:lang w:val="en-GB" w:eastAsia="sl-SI"/>
              </w:rPr>
              <w:t>saj</w:t>
            </w:r>
            <w:r w:rsidRPr="00D753DA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  <w:t xml:space="preserve"> se do nje vedejo kot do glasbe./Hitro se navdušijo za določeno glasbeno zvrst, </w:t>
            </w:r>
            <w:r w:rsidRPr="00D753DA">
              <w:rPr>
                <w:rFonts w:ascii="Calibri" w:eastAsia="Times New Roman" w:hAnsi="Calibri" w:cs="Calibri"/>
                <w:bCs/>
                <w:noProof/>
                <w:color w:val="FF0000"/>
                <w:sz w:val="24"/>
                <w:szCs w:val="24"/>
                <w:bdr w:val="single" w:sz="4" w:space="0" w:color="auto"/>
                <w:lang w:val="en-GB" w:eastAsia="sl-SI"/>
              </w:rPr>
              <w:t>a</w:t>
            </w:r>
            <w:r w:rsidRPr="00D753DA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  <w:t xml:space="preserve"> jo že v naslednjem trenutku brez slabe vesti porinejo v pozabo./</w:t>
            </w:r>
            <w:r w:rsidRPr="00D753DA">
              <w:rPr>
                <w:rFonts w:ascii="Calibri" w:eastAsia="Times New Roman" w:hAnsi="Calibri" w:cs="Calibri"/>
                <w:bCs/>
                <w:noProof/>
                <w:color w:val="FF0000"/>
                <w:sz w:val="24"/>
                <w:szCs w:val="24"/>
                <w:bdr w:val="single" w:sz="4" w:space="0" w:color="auto"/>
                <w:lang w:val="en-GB" w:eastAsia="sl-SI"/>
              </w:rPr>
              <w:t>Kdor</w:t>
            </w:r>
            <w:r w:rsidRPr="00D753DA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  <w:t xml:space="preserve"> ima dober okus, bo vedno oblečen po zadnji modi. </w:t>
            </w:r>
          </w:p>
          <w:p w:rsidR="00A51BF8" w:rsidRDefault="00A51BF8" w:rsidP="00A51BF8">
            <w:pPr>
              <w:ind w:left="284" w:hanging="284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</w:pPr>
            <w:r w:rsidRPr="00D753DA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  <w:t xml:space="preserve">c) </w:t>
            </w:r>
            <w:r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  <w:t xml:space="preserve">Dvostavčna poved: </w:t>
            </w:r>
          </w:p>
          <w:p w:rsidR="00A51BF8" w:rsidRPr="00D753DA" w:rsidRDefault="00A51BF8" w:rsidP="00A51BF8">
            <w:pPr>
              <w:ind w:left="284"/>
              <w:rPr>
                <w:rFonts w:ascii="Calibri" w:eastAsia="Times New Roman" w:hAnsi="Calibri" w:cs="Calibri"/>
                <w:bCs/>
                <w:i/>
                <w:noProof/>
                <w:sz w:val="24"/>
                <w:szCs w:val="24"/>
                <w:lang w:val="en-GB" w:eastAsia="sl-SI"/>
              </w:rPr>
            </w:pPr>
            <w:r w:rsidRPr="00D753DA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  <w:t>V tujini izhajajo številne modne revije in tudi pri nas jih je presenetljivo veliko./ V tujini izhajajo številne modne revije, a tudi pri nas jih je presenetljivo veliko.</w:t>
            </w:r>
            <w:r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  <w:t>/Čeprav v tujini izhajajo številne modne revije, jih je tudi pri nas presenetljivo veliko.</w:t>
            </w:r>
          </w:p>
          <w:p w:rsidR="00A51BF8" w:rsidRDefault="00A51BF8" w:rsidP="00A51BF8">
            <w:pPr>
              <w:ind w:left="284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  <w:t xml:space="preserve">Dvostavčna poved: </w:t>
            </w:r>
          </w:p>
          <w:p w:rsidR="00A51BF8" w:rsidRPr="00D753DA" w:rsidRDefault="00A51BF8" w:rsidP="00A51BF8">
            <w:pPr>
              <w:ind w:left="284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</w:pPr>
            <w:r w:rsidRPr="00D753DA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  <w:t xml:space="preserve">Čeprav starejši mladim radi svetujejo pri oblačenju, mladi pri nakupovanju najbolj  </w:t>
            </w:r>
          </w:p>
          <w:p w:rsidR="00A51BF8" w:rsidRPr="00227032" w:rsidRDefault="00A51BF8" w:rsidP="00227032">
            <w:pPr>
              <w:ind w:left="284"/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</w:pPr>
            <w:r w:rsidRPr="00D753DA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  <w:t xml:space="preserve">zaupajo svojim prijateljem./Starejši mladim radi svetujejo pri oblačenju, toda/a, ampak  </w:t>
            </w:r>
            <w:r w:rsidRPr="00D753DA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  <w:lastRenderedPageBreak/>
              <w:t>mladi pri nakupovanju najb</w:t>
            </w:r>
            <w:r w:rsidR="00227032">
              <w:rPr>
                <w:rFonts w:ascii="Calibri" w:eastAsia="Times New Roman" w:hAnsi="Calibri" w:cs="Calibri"/>
                <w:bCs/>
                <w:noProof/>
                <w:sz w:val="24"/>
                <w:szCs w:val="24"/>
                <w:lang w:val="en-GB" w:eastAsia="sl-SI"/>
              </w:rPr>
              <w:t>olj zaupajo svojim prijateljem.</w:t>
            </w:r>
          </w:p>
          <w:p w:rsidR="00F26F63" w:rsidRPr="00CE4A7A" w:rsidRDefault="00F26F63" w:rsidP="003F6DAE">
            <w:pPr>
              <w:rPr>
                <w:rFonts w:ascii="Arial" w:hAnsi="Arial" w:cs="Arial"/>
                <w:b/>
              </w:rPr>
            </w:pPr>
          </w:p>
        </w:tc>
      </w:tr>
      <w:tr w:rsidR="00903EED" w:rsidRPr="00CA783B" w:rsidTr="003F6DAE">
        <w:tc>
          <w:tcPr>
            <w:tcW w:w="9212" w:type="dxa"/>
          </w:tcPr>
          <w:p w:rsidR="00A51BF8" w:rsidRDefault="00227032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lastRenderedPageBreak/>
              <w:t xml:space="preserve">V tem tednu predelamo še nekaj snovi, za ponedeljek, 18. 5., bom pripravila kratko preverjanje te novi snovi, ki bo še vključena v spis. </w:t>
            </w:r>
          </w:p>
          <w:p w:rsidR="00227032" w:rsidRDefault="00227032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227032" w:rsidRDefault="00227032" w:rsidP="00227032">
            <w:pPr>
              <w:tabs>
                <w:tab w:val="left" w:pos="4605"/>
              </w:tabs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 xml:space="preserve">Za 22. 5. sem rezervirala termin za naše novo </w:t>
            </w:r>
            <w:proofErr w:type="spellStart"/>
            <w:r>
              <w:rPr>
                <w:rFonts w:ascii="Arial" w:hAnsi="Arial" w:cs="Arial"/>
                <w:color w:val="1F497D" w:themeColor="text2"/>
              </w:rPr>
              <w:t>videosrečanje</w:t>
            </w:r>
            <w:proofErr w:type="spellEnd"/>
            <w:r>
              <w:rPr>
                <w:rFonts w:ascii="Arial" w:hAnsi="Arial" w:cs="Arial"/>
                <w:color w:val="1F497D" w:themeColor="text2"/>
              </w:rPr>
              <w:t>, na katerem bom odgovorila, če bo še kaj nejasnosti glede ocenjevanja. Uro pa sporočim pravočasno.</w:t>
            </w:r>
          </w:p>
          <w:p w:rsidR="00227032" w:rsidRDefault="00227032" w:rsidP="00227032">
            <w:pPr>
              <w:tabs>
                <w:tab w:val="left" w:pos="4605"/>
              </w:tabs>
              <w:rPr>
                <w:rFonts w:ascii="Arial" w:hAnsi="Arial" w:cs="Arial"/>
                <w:color w:val="1F497D" w:themeColor="text2"/>
              </w:rPr>
            </w:pPr>
          </w:p>
          <w:p w:rsidR="00CE4A7A" w:rsidRDefault="00CE4A7A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A51BF8" w:rsidRDefault="00A51BF8" w:rsidP="00402100">
            <w:pPr>
              <w:rPr>
                <w:rFonts w:ascii="Arial" w:hAnsi="Arial" w:cs="Arial"/>
                <w:color w:val="1F497D" w:themeColor="text2"/>
              </w:rPr>
            </w:pPr>
          </w:p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Lep pozdrav, Simona L. S.</w:t>
            </w:r>
          </w:p>
        </w:tc>
      </w:tr>
    </w:tbl>
    <w:p w:rsidR="007B6028" w:rsidRPr="00D9360D" w:rsidRDefault="007B6028" w:rsidP="007B6028">
      <w:pPr>
        <w:rPr>
          <w:rFonts w:ascii="Arial" w:hAnsi="Arial" w:cs="Arial"/>
        </w:rPr>
      </w:pPr>
      <w:bookmarkStart w:id="0" w:name="_GoBack"/>
      <w:bookmarkEnd w:id="0"/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30201"/>
    <w:rsid w:val="000826E7"/>
    <w:rsid w:val="000A1C1E"/>
    <w:rsid w:val="00131F69"/>
    <w:rsid w:val="00167F72"/>
    <w:rsid w:val="001A7C6B"/>
    <w:rsid w:val="001B5422"/>
    <w:rsid w:val="001E09BA"/>
    <w:rsid w:val="00227032"/>
    <w:rsid w:val="002366BE"/>
    <w:rsid w:val="0026144E"/>
    <w:rsid w:val="00276B0A"/>
    <w:rsid w:val="002A2618"/>
    <w:rsid w:val="002B555C"/>
    <w:rsid w:val="00310BC6"/>
    <w:rsid w:val="00327C2B"/>
    <w:rsid w:val="00332AD3"/>
    <w:rsid w:val="003C3D75"/>
    <w:rsid w:val="00402100"/>
    <w:rsid w:val="00427E51"/>
    <w:rsid w:val="004404E7"/>
    <w:rsid w:val="00452DCF"/>
    <w:rsid w:val="004F305B"/>
    <w:rsid w:val="0051291C"/>
    <w:rsid w:val="005829D6"/>
    <w:rsid w:val="00650596"/>
    <w:rsid w:val="006A07EE"/>
    <w:rsid w:val="007B6028"/>
    <w:rsid w:val="007C1C1A"/>
    <w:rsid w:val="00853FF0"/>
    <w:rsid w:val="008C7AFD"/>
    <w:rsid w:val="00900E1F"/>
    <w:rsid w:val="00903EED"/>
    <w:rsid w:val="00917620"/>
    <w:rsid w:val="00957D2A"/>
    <w:rsid w:val="009B5EF8"/>
    <w:rsid w:val="00A51BF8"/>
    <w:rsid w:val="00A64D8B"/>
    <w:rsid w:val="00AE2C10"/>
    <w:rsid w:val="00BE2E69"/>
    <w:rsid w:val="00C25B46"/>
    <w:rsid w:val="00C73AC4"/>
    <w:rsid w:val="00CA783B"/>
    <w:rsid w:val="00CC1CE9"/>
    <w:rsid w:val="00CE4A7A"/>
    <w:rsid w:val="00CF3EA7"/>
    <w:rsid w:val="00E155A8"/>
    <w:rsid w:val="00EF6530"/>
    <w:rsid w:val="00F2367E"/>
    <w:rsid w:val="00F26F63"/>
    <w:rsid w:val="00F91442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5ndaX_dx4MoeODmAM-hMfeUZLz0P71QZ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B64D-F710-481E-A482-46B0F91F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2020-05-10T20:22:00Z</dcterms:created>
  <dcterms:modified xsi:type="dcterms:W3CDTF">2020-05-10T20:44:00Z</dcterms:modified>
</cp:coreProperties>
</file>